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2E0B98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THỰC ĐƠN NGÀY 15</w:t>
      </w:r>
      <w:r w:rsidR="00B23579" w:rsidRPr="00B2357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THÁNG 9 NĂM 2022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EA5281">
        <w:trPr>
          <w:trHeight w:val="4595"/>
        </w:trPr>
        <w:tc>
          <w:tcPr>
            <w:tcW w:w="3348" w:type="dxa"/>
            <w:vAlign w:val="center"/>
          </w:tcPr>
          <w:p w:rsidR="002E0B98" w:rsidRPr="002E0B98" w:rsidRDefault="002E0B98" w:rsidP="002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lang w:val="sv-SE"/>
              </w:rPr>
            </w:pPr>
            <w:r w:rsidRPr="002E0B98">
              <w:rPr>
                <w:rFonts w:ascii="Times New Roman" w:eastAsia="Times New Roman" w:hAnsi="Times New Roman" w:cs="Times New Roman"/>
                <w:color w:val="1F497D" w:themeColor="text2"/>
                <w:lang w:val="sv-SE"/>
              </w:rPr>
              <w:t>-Sữa  Netsure</w:t>
            </w:r>
          </w:p>
          <w:p w:rsidR="002E0B98" w:rsidRPr="002E0B98" w:rsidRDefault="002E0B98" w:rsidP="002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lang w:val="sv-SE"/>
              </w:rPr>
            </w:pPr>
            <w:r w:rsidRPr="002E0B98">
              <w:rPr>
                <w:rFonts w:ascii="Times New Roman" w:eastAsia="Times New Roman" w:hAnsi="Times New Roman" w:cs="Times New Roman"/>
                <w:color w:val="1F497D" w:themeColor="text2"/>
                <w:lang w:val="sv-SE"/>
              </w:rPr>
              <w:t>-Sữa dollac</w:t>
            </w:r>
          </w:p>
          <w:p w:rsidR="002E0B98" w:rsidRPr="002E0B98" w:rsidRDefault="002E0B98" w:rsidP="002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lang w:val="sv-SE"/>
              </w:rPr>
            </w:pPr>
            <w:r w:rsidRPr="002E0B98">
              <w:rPr>
                <w:rFonts w:ascii="Times New Roman" w:eastAsia="Times New Roman" w:hAnsi="Times New Roman" w:cs="Times New Roman"/>
                <w:color w:val="1F497D" w:themeColor="text2"/>
                <w:lang w:val="sv-SE"/>
              </w:rPr>
              <w:t>-Hoành thánh nấu hải sản</w:t>
            </w:r>
          </w:p>
          <w:p w:rsidR="00B23579" w:rsidRPr="00B23579" w:rsidRDefault="00EA5281" w:rsidP="002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84C4CBE" wp14:editId="2228FE99">
                  <wp:extent cx="828675" cy="1425575"/>
                  <wp:effectExtent l="0" t="0" r="9525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137" cy="142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vAlign w:val="center"/>
          </w:tcPr>
          <w:p w:rsidR="002E0B98" w:rsidRPr="002E0B98" w:rsidRDefault="002E0B98" w:rsidP="002E0B98">
            <w:pPr>
              <w:spacing w:after="0" w:line="240" w:lineRule="auto"/>
              <w:jc w:val="center"/>
              <w:rPr>
                <w:color w:val="1F497D" w:themeColor="text2"/>
              </w:rPr>
            </w:pPr>
            <w:r w:rsidRPr="002E0B98">
              <w:rPr>
                <w:color w:val="1F497D" w:themeColor="text2"/>
              </w:rPr>
              <w:t>-Cơm</w:t>
            </w:r>
          </w:p>
          <w:p w:rsidR="009679F0" w:rsidRPr="002E0B98" w:rsidRDefault="002E0B98" w:rsidP="002E0B98">
            <w:pPr>
              <w:spacing w:after="0" w:line="240" w:lineRule="auto"/>
              <w:jc w:val="center"/>
              <w:rPr>
                <w:color w:val="1F497D" w:themeColor="text2"/>
              </w:rPr>
            </w:pPr>
            <w:r w:rsidRPr="002E0B98">
              <w:rPr>
                <w:color w:val="1F497D" w:themeColor="text2"/>
              </w:rPr>
              <w:t>-</w:t>
            </w:r>
            <w:r w:rsidRPr="002E0B98">
              <w:rPr>
                <w:color w:val="1F497D" w:themeColor="text2"/>
              </w:rPr>
              <w:t>Chả cá basa chưng thịt trứng sốt cà chua</w:t>
            </w:r>
          </w:p>
          <w:p w:rsidR="002E0B98" w:rsidRPr="002E0B98" w:rsidRDefault="002E0B98" w:rsidP="002E0B98">
            <w:pPr>
              <w:spacing w:after="0" w:line="240" w:lineRule="auto"/>
              <w:jc w:val="center"/>
              <w:rPr>
                <w:color w:val="1F497D" w:themeColor="text2"/>
              </w:rPr>
            </w:pPr>
            <w:r w:rsidRPr="002E0B98">
              <w:rPr>
                <w:color w:val="1F497D" w:themeColor="text2"/>
              </w:rPr>
              <w:t>-</w:t>
            </w:r>
            <w:r w:rsidRPr="002E0B98">
              <w:rPr>
                <w:color w:val="1F497D" w:themeColor="text2"/>
              </w:rPr>
              <w:t>Canh khoai mỡ nấu tôm</w:t>
            </w:r>
          </w:p>
          <w:p w:rsidR="002E0B98" w:rsidRPr="002E0B98" w:rsidRDefault="002E0B98" w:rsidP="002E0B98">
            <w:pPr>
              <w:spacing w:after="0" w:line="240" w:lineRule="auto"/>
              <w:jc w:val="center"/>
              <w:rPr>
                <w:color w:val="1F497D" w:themeColor="text2"/>
              </w:rPr>
            </w:pPr>
            <w:r w:rsidRPr="002E0B98">
              <w:rPr>
                <w:color w:val="1F497D" w:themeColor="text2"/>
              </w:rPr>
              <w:t>-</w:t>
            </w:r>
            <w:r w:rsidRPr="002E0B98">
              <w:rPr>
                <w:color w:val="1F497D" w:themeColor="text2"/>
              </w:rPr>
              <w:t>Đu đủ</w:t>
            </w:r>
          </w:p>
          <w:p w:rsidR="002E0B98" w:rsidRPr="002E0B98" w:rsidRDefault="002E0B98" w:rsidP="002E0B98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  <w:p w:rsidR="002E0B98" w:rsidRPr="00B23579" w:rsidRDefault="00EA5281" w:rsidP="002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9BC0AE0" wp14:editId="5DF9FE4D">
                  <wp:extent cx="926637" cy="676275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417" cy="677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A9DC263" wp14:editId="713737D0">
                  <wp:extent cx="1019175" cy="700632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932" cy="703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E651D52" wp14:editId="3822CF3F">
                  <wp:extent cx="1006860" cy="704842"/>
                  <wp:effectExtent l="0" t="0" r="3175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998" cy="705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A75727D" wp14:editId="76B5EDA3">
                  <wp:extent cx="981075" cy="101087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085" cy="1013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  <w:vAlign w:val="center"/>
          </w:tcPr>
          <w:p w:rsidR="002E0B98" w:rsidRPr="002E0B98" w:rsidRDefault="002E0B98" w:rsidP="002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E0B98">
              <w:rPr>
                <w:rFonts w:ascii="Times New Roman" w:eastAsia="Times New Roman" w:hAnsi="Times New Roman" w:cs="Times New Roman"/>
                <w:color w:val="1F497D" w:themeColor="text2"/>
              </w:rPr>
              <w:t>- Cháo bí đỏ óc heo</w:t>
            </w:r>
          </w:p>
          <w:p w:rsidR="00B23579" w:rsidRDefault="002E0B98" w:rsidP="002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E0B98">
              <w:rPr>
                <w:rFonts w:ascii="Times New Roman" w:eastAsia="Times New Roman" w:hAnsi="Times New Roman" w:cs="Times New Roman"/>
                <w:color w:val="1F497D" w:themeColor="text2"/>
              </w:rPr>
              <w:t>- Puding dừa</w:t>
            </w:r>
          </w:p>
          <w:p w:rsidR="00EA5281" w:rsidRPr="00B23579" w:rsidRDefault="00EA5281" w:rsidP="002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C6A8A50" wp14:editId="5E4901E4">
                  <wp:extent cx="1924050" cy="1044150"/>
                  <wp:effectExtent l="0" t="0" r="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326" cy="104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2E0B98"/>
    <w:rsid w:val="006178F6"/>
    <w:rsid w:val="008C329C"/>
    <w:rsid w:val="009679F0"/>
    <w:rsid w:val="00B23579"/>
    <w:rsid w:val="00BC28A5"/>
    <w:rsid w:val="00EA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2023-01-25T03:49:00Z</dcterms:created>
  <dcterms:modified xsi:type="dcterms:W3CDTF">2023-01-25T03:49:00Z</dcterms:modified>
</cp:coreProperties>
</file>