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B" w:rsidRDefault="0029606B">
      <w:r>
        <w:rPr>
          <w:noProof/>
        </w:rPr>
        <w:drawing>
          <wp:anchor distT="0" distB="0" distL="114300" distR="114300" simplePos="0" relativeHeight="251661312" behindDoc="0" locked="0" layoutInCell="1" allowOverlap="1" wp14:anchorId="0DDF5B7B" wp14:editId="4CC52CAA">
            <wp:simplePos x="0" y="0"/>
            <wp:positionH relativeFrom="column">
              <wp:posOffset>0</wp:posOffset>
            </wp:positionH>
            <wp:positionV relativeFrom="paragraph">
              <wp:posOffset>6042660</wp:posOffset>
            </wp:positionV>
            <wp:extent cx="6646545" cy="3742055"/>
            <wp:effectExtent l="0" t="0" r="1905" b="0"/>
            <wp:wrapSquare wrapText="bothSides"/>
            <wp:docPr id="3" name="Picture 3" descr="Trong hình ảnh có thể có: 10 người, mọi người đang ngồi, bàn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hình ảnh có thể có: 10 người, mọi người đang ngồi, bàn và trong nh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CB869" wp14:editId="08FB7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606B" w:rsidRPr="0029606B" w:rsidRDefault="0029606B" w:rsidP="0029606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HỘI NGHỊ TRIỂN KHAI NGHỊ QUYẾT ĐHĐB ĐOÀN TNCS HCM QUẬN GÒ VẤP LẦN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29606B" w:rsidRPr="0029606B" w:rsidRDefault="0029606B" w:rsidP="0029606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HỘI NGHỊ TRIỂN KHAI NGHỊ QUYẾT ĐHĐB ĐOÀN TNCS HCM QUẬN GÒ VẤP LẦN X</w:t>
                      </w:r>
                    </w:p>
                  </w:txbxContent>
                </v:textbox>
              </v:shape>
            </w:pict>
          </mc:Fallback>
        </mc:AlternateContent>
      </w:r>
    </w:p>
    <w:p w:rsidR="0029606B" w:rsidRPr="0029606B" w:rsidRDefault="0029606B" w:rsidP="0029606B"/>
    <w:p w:rsidR="0029606B" w:rsidRPr="0029606B" w:rsidRDefault="0029606B" w:rsidP="0029606B"/>
    <w:p w:rsidR="0029606B" w:rsidRPr="0029606B" w:rsidRDefault="0029606B" w:rsidP="0029606B"/>
    <w:p w:rsidR="0029606B" w:rsidRPr="0029606B" w:rsidRDefault="0029606B" w:rsidP="0029606B"/>
    <w:p w:rsidR="0029606B" w:rsidRPr="0029606B" w:rsidRDefault="0029606B" w:rsidP="0029606B">
      <w:r>
        <w:rPr>
          <w:noProof/>
        </w:rPr>
        <w:drawing>
          <wp:anchor distT="0" distB="0" distL="114300" distR="114300" simplePos="0" relativeHeight="251660288" behindDoc="0" locked="0" layoutInCell="1" allowOverlap="1" wp14:anchorId="48EFA440" wp14:editId="2C7D0863">
            <wp:simplePos x="0" y="0"/>
            <wp:positionH relativeFrom="column">
              <wp:posOffset>-111125</wp:posOffset>
            </wp:positionH>
            <wp:positionV relativeFrom="paragraph">
              <wp:posOffset>460375</wp:posOffset>
            </wp:positionV>
            <wp:extent cx="6646545" cy="3742055"/>
            <wp:effectExtent l="0" t="0" r="1905" b="0"/>
            <wp:wrapSquare wrapText="bothSides"/>
            <wp:docPr id="2" name="Picture 2" descr="Không có văn bản thay thế tự động nà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ó văn bản thay thế tự động nà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6B" w:rsidRPr="0029606B" w:rsidRDefault="0029606B" w:rsidP="0029606B"/>
    <w:p w:rsidR="0029606B" w:rsidRDefault="0029606B" w:rsidP="0029606B">
      <w:r>
        <w:rPr>
          <w:noProof/>
        </w:rPr>
        <w:drawing>
          <wp:inline distT="0" distB="0" distL="0" distR="0">
            <wp:extent cx="6646545" cy="3742374"/>
            <wp:effectExtent l="0" t="0" r="1905" b="0"/>
            <wp:docPr id="4" name="Picture 4" descr="Trong hình ảnh có thể có: một hoặc nhiều người, mọi người đang ngồi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ng hình ảnh có thể có: một hoặc nhiều người, mọi người đang ngồi và trong nh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6B" w:rsidRDefault="0029606B" w:rsidP="0029606B"/>
    <w:p w:rsidR="0029606B" w:rsidRPr="0029606B" w:rsidRDefault="0029606B" w:rsidP="0029606B"/>
    <w:p w:rsidR="0029606B" w:rsidRDefault="0029606B" w:rsidP="0029606B">
      <w:pPr>
        <w:tabs>
          <w:tab w:val="left" w:pos="2348"/>
        </w:tabs>
      </w:pPr>
      <w:r>
        <w:tab/>
      </w:r>
      <w:r>
        <w:rPr>
          <w:noProof/>
        </w:rPr>
        <w:drawing>
          <wp:inline distT="0" distB="0" distL="0" distR="0">
            <wp:extent cx="6646545" cy="3742374"/>
            <wp:effectExtent l="0" t="0" r="1905" b="0"/>
            <wp:docPr id="5" name="Picture 5" descr="Trong hình ảnh có thể có: 9 người, mọi người đang cười, mọi người đang ngồi, đám đông, bàn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ng hình ảnh có thể có: 9 người, mọi người đang cười, mọi người đang ngồi, đám đông, bàn và trong nh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0B9" w:rsidRDefault="0029606B" w:rsidP="0029606B">
      <w:pPr>
        <w:tabs>
          <w:tab w:val="left" w:pos="3256"/>
        </w:tabs>
      </w:pPr>
      <w:r>
        <w:tab/>
      </w: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Default="0029606B" w:rsidP="0029606B">
      <w:pPr>
        <w:tabs>
          <w:tab w:val="left" w:pos="3256"/>
        </w:tabs>
      </w:pPr>
    </w:p>
    <w:p w:rsidR="0029606B" w:rsidRPr="0029606B" w:rsidRDefault="0029606B" w:rsidP="0029606B">
      <w:pPr>
        <w:tabs>
          <w:tab w:val="left" w:pos="3256"/>
        </w:tabs>
      </w:pPr>
    </w:p>
    <w:sectPr w:rsidR="0029606B" w:rsidRPr="0029606B" w:rsidSect="008306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B"/>
    <w:rsid w:val="0008125C"/>
    <w:rsid w:val="0029606B"/>
    <w:rsid w:val="0032401D"/>
    <w:rsid w:val="007860D9"/>
    <w:rsid w:val="0083060F"/>
    <w:rsid w:val="00D477E8"/>
    <w:rsid w:val="00D9049E"/>
    <w:rsid w:val="00F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2017-07-28T03:20:00Z</dcterms:created>
  <dcterms:modified xsi:type="dcterms:W3CDTF">2017-07-28T03:26:00Z</dcterms:modified>
</cp:coreProperties>
</file>