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8B05" w14:textId="10A37C89" w:rsidR="006701A6" w:rsidRPr="007706AB" w:rsidRDefault="007F3ED4" w:rsidP="00285B97">
      <w:pPr>
        <w:spacing w:after="0" w:line="240" w:lineRule="auto"/>
        <w:rPr>
          <w:b/>
        </w:rPr>
      </w:pPr>
      <w:r>
        <w:rPr>
          <w:b/>
        </w:rPr>
        <w:t>`</w:t>
      </w:r>
      <w:r w:rsidR="007706AB" w:rsidRPr="007706AB">
        <w:rPr>
          <w:b/>
        </w:rPr>
        <w:t>TRƯỜNG MẦM NON 19/5</w:t>
      </w: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5A30B480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D604F8">
        <w:rPr>
          <w:rFonts w:ascii="VNI-Ariston" w:hAnsi="VNI-Ariston"/>
          <w:szCs w:val="28"/>
        </w:rPr>
        <w:t>11</w:t>
      </w:r>
      <w:r w:rsidR="00D520BB">
        <w:rPr>
          <w:rFonts w:ascii="VNI-Ariston" w:hAnsi="VNI-Ariston"/>
          <w:szCs w:val="28"/>
        </w:rPr>
        <w:t>.12</w:t>
      </w:r>
      <w:r w:rsidR="00D604F8">
        <w:rPr>
          <w:rFonts w:ascii="VNI-Ariston" w:hAnsi="VNI-Ariston"/>
          <w:szCs w:val="28"/>
        </w:rPr>
        <w:t>.2023</w:t>
      </w:r>
      <w:r w:rsidRPr="007706AB">
        <w:rPr>
          <w:rFonts w:ascii="VNI-Ariston" w:hAnsi="VNI-Ariston"/>
          <w:szCs w:val="28"/>
        </w:rPr>
        <w:t xml:space="preserve"> ñeán ngaøy </w:t>
      </w:r>
      <w:r w:rsidR="00D604F8">
        <w:rPr>
          <w:rFonts w:ascii="VNI-Ariston" w:hAnsi="VNI-Ariston"/>
          <w:szCs w:val="28"/>
        </w:rPr>
        <w:t>15</w:t>
      </w:r>
      <w:r w:rsidR="001F75E7">
        <w:rPr>
          <w:rFonts w:ascii="VNI-Ariston" w:hAnsi="VNI-Ariston"/>
          <w:szCs w:val="28"/>
        </w:rPr>
        <w:t>.1</w:t>
      </w:r>
      <w:r w:rsidR="004D1C92">
        <w:rPr>
          <w:rFonts w:ascii="VNI-Ariston" w:hAnsi="VNI-Ariston"/>
          <w:szCs w:val="28"/>
        </w:rPr>
        <w:t>2</w:t>
      </w:r>
      <w:r w:rsidR="00D604F8">
        <w:rPr>
          <w:rFonts w:ascii="VNI-Ariston" w:hAnsi="VNI-Ariston"/>
          <w:szCs w:val="28"/>
        </w:rPr>
        <w:t>.2023</w:t>
      </w:r>
    </w:p>
    <w:p w14:paraId="18C0288C" w14:textId="77777777" w:rsidR="007706AB" w:rsidRPr="00F106FE" w:rsidRDefault="007706AB" w:rsidP="00285B97">
      <w:pPr>
        <w:spacing w:after="0" w:line="240" w:lineRule="auto"/>
        <w:rPr>
          <w:rFonts w:ascii="VNI-Ariston" w:hAnsi="VNI-Ariston"/>
          <w:i/>
          <w:sz w:val="20"/>
          <w:szCs w:val="28"/>
        </w:rPr>
      </w:pPr>
    </w:p>
    <w:p w14:paraId="1EE04180" w14:textId="77777777" w:rsidR="007706AB" w:rsidRPr="007706AB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</w:rPr>
      </w:pPr>
      <w:r w:rsidRPr="007706AB">
        <w:rPr>
          <w:rFonts w:cs="Times New Roman"/>
          <w:b/>
          <w:szCs w:val="28"/>
        </w:rPr>
        <w:t>Nhóm Nai bi (13-18 tháng)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843"/>
        <w:gridCol w:w="1843"/>
        <w:gridCol w:w="1842"/>
      </w:tblGrid>
      <w:tr w:rsidR="007706AB" w:rsidRPr="003D78CE" w14:paraId="72AF8E2D" w14:textId="77777777" w:rsidTr="00D42D6B">
        <w:tc>
          <w:tcPr>
            <w:tcW w:w="1419" w:type="dxa"/>
          </w:tcPr>
          <w:p w14:paraId="1C3D9FA6" w14:textId="77777777" w:rsidR="007706AB" w:rsidRPr="003D78CE" w:rsidRDefault="007706AB" w:rsidP="00285B97">
            <w:pPr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42" w:type="dxa"/>
          </w:tcPr>
          <w:p w14:paraId="0322561C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843" w:type="dxa"/>
          </w:tcPr>
          <w:p w14:paraId="574E297E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843" w:type="dxa"/>
          </w:tcPr>
          <w:p w14:paraId="6C9A9EE4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843" w:type="dxa"/>
          </w:tcPr>
          <w:p w14:paraId="02CE72B0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842" w:type="dxa"/>
          </w:tcPr>
          <w:p w14:paraId="4512861B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291107" w:rsidRPr="004D1C92" w14:paraId="28F063F3" w14:textId="77777777" w:rsidTr="00F45C85">
        <w:trPr>
          <w:trHeight w:val="1303"/>
        </w:trPr>
        <w:tc>
          <w:tcPr>
            <w:tcW w:w="1419" w:type="dxa"/>
            <w:vAlign w:val="center"/>
          </w:tcPr>
          <w:p w14:paraId="53EE596B" w14:textId="77777777" w:rsidR="00291107" w:rsidRPr="004B34C2" w:rsidRDefault="00291107" w:rsidP="00291107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842" w:type="dxa"/>
          </w:tcPr>
          <w:p w14:paraId="6240066C" w14:textId="7DA59B91" w:rsidR="00291107" w:rsidRDefault="00291107" w:rsidP="00291107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 xml:space="preserve">- </w:t>
            </w:r>
            <w:r w:rsidR="00544AD2">
              <w:rPr>
                <w:sz w:val="26"/>
                <w:szCs w:val="26"/>
              </w:rPr>
              <w:t>Bún gạo, tôm, thịt, nấm rơm, cà rốt</w:t>
            </w:r>
          </w:p>
          <w:p w14:paraId="0674EB7A" w14:textId="4D433D5E" w:rsidR="00291107" w:rsidRPr="003D78CE" w:rsidRDefault="00291107" w:rsidP="00291107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448B909C" w14:textId="77777777" w:rsidR="00291107" w:rsidRPr="00D604F8" w:rsidRDefault="00291107" w:rsidP="00291107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  <w:lang w:val="vi-VN"/>
              </w:rPr>
              <w:t xml:space="preserve">- </w:t>
            </w:r>
            <w:r w:rsidRPr="00086610">
              <w:rPr>
                <w:sz w:val="26"/>
                <w:szCs w:val="26"/>
              </w:rPr>
              <w:t>Cháo thịt, đậu  hủ, rau dền</w:t>
            </w:r>
          </w:p>
          <w:p w14:paraId="48E87F89" w14:textId="39377801" w:rsidR="00291107" w:rsidRPr="003D78CE" w:rsidRDefault="00291107" w:rsidP="00291107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28510C50" w14:textId="77777777" w:rsidR="00291107" w:rsidRPr="00D604F8" w:rsidRDefault="00291107" w:rsidP="00291107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 xml:space="preserve">- Soup </w:t>
            </w:r>
            <w:r>
              <w:rPr>
                <w:sz w:val="26"/>
                <w:szCs w:val="26"/>
              </w:rPr>
              <w:t>gà</w:t>
            </w:r>
            <w:r w:rsidRPr="00086610">
              <w:rPr>
                <w:sz w:val="26"/>
                <w:szCs w:val="26"/>
              </w:rPr>
              <w:t xml:space="preserve">, bắp </w:t>
            </w:r>
            <w:r>
              <w:rPr>
                <w:sz w:val="26"/>
                <w:szCs w:val="26"/>
              </w:rPr>
              <w:t>non</w:t>
            </w:r>
            <w:r w:rsidRPr="00086610">
              <w:rPr>
                <w:sz w:val="26"/>
                <w:szCs w:val="26"/>
              </w:rPr>
              <w:t>, nấm rơm, trứng</w:t>
            </w:r>
          </w:p>
          <w:p w14:paraId="12EA4477" w14:textId="779D1CED" w:rsidR="00291107" w:rsidRPr="00291107" w:rsidRDefault="00291107" w:rsidP="00291107">
            <w:pPr>
              <w:ind w:right="-421"/>
              <w:rPr>
                <w:b/>
                <w:sz w:val="26"/>
                <w:szCs w:val="26"/>
                <w:lang w:val="vi-VN"/>
              </w:rPr>
            </w:pPr>
            <w:r w:rsidRPr="00086610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843" w:type="dxa"/>
          </w:tcPr>
          <w:p w14:paraId="1F53C051" w14:textId="77777777" w:rsidR="00291107" w:rsidRPr="00086610" w:rsidRDefault="00291107" w:rsidP="00291107">
            <w:pPr>
              <w:rPr>
                <w:sz w:val="26"/>
                <w:szCs w:val="26"/>
                <w:lang w:val="pt-BR"/>
              </w:rPr>
            </w:pPr>
            <w:r w:rsidRPr="00086610">
              <w:rPr>
                <w:sz w:val="26"/>
                <w:szCs w:val="26"/>
                <w:lang w:val="pt-BR"/>
              </w:rPr>
              <w:t xml:space="preserve">- Bánh canh thịt, cua, cà rốt </w:t>
            </w:r>
          </w:p>
          <w:p w14:paraId="06ACC7C7" w14:textId="6B05A489" w:rsidR="00291107" w:rsidRPr="003D78CE" w:rsidRDefault="00291107" w:rsidP="00291107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842" w:type="dxa"/>
          </w:tcPr>
          <w:p w14:paraId="7D08DB58" w14:textId="77777777" w:rsidR="00291107" w:rsidRPr="00B30F70" w:rsidRDefault="00291107" w:rsidP="00291107">
            <w:pPr>
              <w:rPr>
                <w:sz w:val="26"/>
                <w:szCs w:val="26"/>
                <w:lang w:val="vi-VN"/>
              </w:rPr>
            </w:pPr>
            <w:r w:rsidRPr="00B30F70">
              <w:rPr>
                <w:sz w:val="26"/>
                <w:szCs w:val="26"/>
                <w:lang w:val="vi-VN"/>
              </w:rPr>
              <w:t>- Nui nấu thịt gà, cải thảo, su su</w:t>
            </w:r>
          </w:p>
          <w:p w14:paraId="0C86C2EB" w14:textId="57D3AB04" w:rsidR="00291107" w:rsidRPr="007F3ED4" w:rsidRDefault="00291107" w:rsidP="00291107">
            <w:pPr>
              <w:rPr>
                <w:sz w:val="26"/>
                <w:szCs w:val="26"/>
              </w:rPr>
            </w:pPr>
            <w:r w:rsidRPr="00B30F70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291107" w:rsidRPr="004C52FB" w14:paraId="65D1FF67" w14:textId="77777777" w:rsidTr="00454474">
        <w:trPr>
          <w:trHeight w:val="1565"/>
        </w:trPr>
        <w:tc>
          <w:tcPr>
            <w:tcW w:w="1419" w:type="dxa"/>
            <w:vAlign w:val="center"/>
          </w:tcPr>
          <w:p w14:paraId="29372C0F" w14:textId="77777777" w:rsidR="00291107" w:rsidRPr="004B34C2" w:rsidRDefault="00291107" w:rsidP="00291107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842" w:type="dxa"/>
          </w:tcPr>
          <w:p w14:paraId="44A1F991" w14:textId="553B47E3" w:rsidR="00291107" w:rsidRDefault="00291107" w:rsidP="00291107">
            <w:pPr>
              <w:rPr>
                <w:sz w:val="26"/>
                <w:szCs w:val="26"/>
              </w:rPr>
            </w:pPr>
            <w:r w:rsidRPr="004829E8">
              <w:rPr>
                <w:i/>
                <w:sz w:val="26"/>
                <w:szCs w:val="26"/>
              </w:rPr>
              <w:t>- Món chính:</w:t>
            </w:r>
            <w:r w:rsidRPr="004829E8">
              <w:rPr>
                <w:sz w:val="26"/>
                <w:szCs w:val="26"/>
              </w:rPr>
              <w:t xml:space="preserve"> </w:t>
            </w:r>
          </w:p>
          <w:p w14:paraId="313A2782" w14:textId="07D44494" w:rsidR="00291107" w:rsidRPr="00D604F8" w:rsidRDefault="00291107" w:rsidP="00291107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Cháo </w:t>
            </w:r>
            <w:r w:rsidRPr="00B30F70">
              <w:rPr>
                <w:sz w:val="26"/>
                <w:szCs w:val="26"/>
                <w:lang w:val="vi-VN"/>
              </w:rPr>
              <w:t>sườn, khoai tây</w:t>
            </w:r>
          </w:p>
          <w:p w14:paraId="14EFF968" w14:textId="77777777" w:rsidR="00291107" w:rsidRPr="003D78CE" w:rsidRDefault="00291107" w:rsidP="00291107">
            <w:pPr>
              <w:rPr>
                <w:sz w:val="26"/>
                <w:szCs w:val="26"/>
              </w:rPr>
            </w:pPr>
            <w:r w:rsidRPr="00110A52">
              <w:rPr>
                <w:i/>
                <w:sz w:val="26"/>
                <w:szCs w:val="26"/>
              </w:rPr>
              <w:t>- Tráng miệng:</w:t>
            </w:r>
            <w:r>
              <w:rPr>
                <w:sz w:val="26"/>
                <w:szCs w:val="26"/>
              </w:rPr>
              <w:t xml:space="preserve"> </w:t>
            </w:r>
            <w:r w:rsidRPr="003D78CE">
              <w:rPr>
                <w:sz w:val="26"/>
                <w:szCs w:val="26"/>
              </w:rPr>
              <w:t>Yaourt</w:t>
            </w:r>
          </w:p>
        </w:tc>
        <w:tc>
          <w:tcPr>
            <w:tcW w:w="1843" w:type="dxa"/>
          </w:tcPr>
          <w:p w14:paraId="553FDA6E" w14:textId="1EF7FA0A" w:rsidR="00291107" w:rsidRPr="00BE061D" w:rsidRDefault="00291107" w:rsidP="00291107">
            <w:pPr>
              <w:rPr>
                <w:sz w:val="26"/>
                <w:szCs w:val="26"/>
              </w:rPr>
            </w:pPr>
            <w:r w:rsidRPr="00BE061D">
              <w:rPr>
                <w:sz w:val="26"/>
                <w:szCs w:val="26"/>
              </w:rPr>
              <w:t xml:space="preserve">- </w:t>
            </w:r>
            <w:r w:rsidRPr="00BE061D">
              <w:rPr>
                <w:i/>
                <w:sz w:val="26"/>
                <w:szCs w:val="26"/>
              </w:rPr>
              <w:t>Món chính:</w:t>
            </w:r>
            <w:r w:rsidRPr="00BE061D">
              <w:rPr>
                <w:sz w:val="26"/>
                <w:szCs w:val="26"/>
              </w:rPr>
              <w:t xml:space="preserve"> Cháo </w:t>
            </w:r>
            <w:r>
              <w:rPr>
                <w:sz w:val="26"/>
                <w:szCs w:val="26"/>
              </w:rPr>
              <w:t>tôm, bí đỏ</w:t>
            </w:r>
          </w:p>
          <w:p w14:paraId="0DAB8B06" w14:textId="77777777" w:rsidR="00291107" w:rsidRDefault="00291107" w:rsidP="00291107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Pr="00110A52">
              <w:rPr>
                <w:i/>
                <w:sz w:val="26"/>
                <w:szCs w:val="26"/>
              </w:rPr>
              <w:t>Tráng miệng:</w:t>
            </w:r>
            <w:r>
              <w:rPr>
                <w:sz w:val="26"/>
                <w:szCs w:val="26"/>
              </w:rPr>
              <w:t xml:space="preserve"> </w:t>
            </w:r>
          </w:p>
          <w:p w14:paraId="09012F96" w14:textId="055001F7" w:rsidR="00291107" w:rsidRPr="00A17E7F" w:rsidRDefault="00291107" w:rsidP="0029110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Thanh long</w:t>
            </w:r>
          </w:p>
        </w:tc>
        <w:tc>
          <w:tcPr>
            <w:tcW w:w="1843" w:type="dxa"/>
          </w:tcPr>
          <w:p w14:paraId="4A560578" w14:textId="611CA41C" w:rsidR="00291107" w:rsidRDefault="00291107" w:rsidP="00291107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</w:p>
          <w:p w14:paraId="22D0A602" w14:textId="7301344B" w:rsidR="00291107" w:rsidRPr="00D604F8" w:rsidRDefault="00291107" w:rsidP="00291107">
            <w:pPr>
              <w:rPr>
                <w:sz w:val="26"/>
                <w:szCs w:val="26"/>
                <w:lang w:val="pt-BR"/>
              </w:rPr>
            </w:pPr>
            <w:r w:rsidRPr="00B30F70">
              <w:rPr>
                <w:sz w:val="26"/>
                <w:szCs w:val="26"/>
                <w:lang w:val="pt-BR"/>
              </w:rPr>
              <w:t>Cháo cá lóc, củ c</w:t>
            </w:r>
            <w:r>
              <w:rPr>
                <w:sz w:val="26"/>
                <w:szCs w:val="26"/>
                <w:lang w:val="pt-BR"/>
              </w:rPr>
              <w:t>ải</w:t>
            </w:r>
          </w:p>
          <w:p w14:paraId="34678353" w14:textId="2DF926E6" w:rsidR="00291107" w:rsidRPr="004C52FB" w:rsidRDefault="00291107" w:rsidP="00291107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>-</w:t>
            </w:r>
            <w:r w:rsidRPr="004C52FB">
              <w:rPr>
                <w:i/>
                <w:sz w:val="26"/>
                <w:szCs w:val="26"/>
                <w:lang w:val="vi-VN"/>
              </w:rPr>
              <w:t xml:space="preserve"> Tráng miệng:</w:t>
            </w:r>
            <w:r w:rsidRPr="004C52FB">
              <w:rPr>
                <w:sz w:val="26"/>
                <w:szCs w:val="26"/>
                <w:lang w:val="vi-VN"/>
              </w:rPr>
              <w:t xml:space="preserve">  Bánh flan</w:t>
            </w:r>
          </w:p>
        </w:tc>
        <w:tc>
          <w:tcPr>
            <w:tcW w:w="1843" w:type="dxa"/>
          </w:tcPr>
          <w:p w14:paraId="0225D4EF" w14:textId="2971A6C7" w:rsidR="00291107" w:rsidRDefault="00291107" w:rsidP="00291107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</w:p>
          <w:p w14:paraId="0817DA24" w14:textId="60997338" w:rsidR="00291107" w:rsidRPr="00D604F8" w:rsidRDefault="00291107" w:rsidP="0029110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Cháo </w:t>
            </w:r>
            <w:r w:rsidRPr="00D604F8">
              <w:rPr>
                <w:sz w:val="26"/>
                <w:szCs w:val="26"/>
                <w:lang w:val="vi-VN"/>
              </w:rPr>
              <w:t>gà, khoai lang</w:t>
            </w:r>
          </w:p>
          <w:p w14:paraId="006676C5" w14:textId="1FDD6DAE" w:rsidR="00291107" w:rsidRPr="004D7175" w:rsidRDefault="00291107" w:rsidP="00291107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Sapoche</w:t>
            </w:r>
          </w:p>
        </w:tc>
        <w:tc>
          <w:tcPr>
            <w:tcW w:w="1842" w:type="dxa"/>
          </w:tcPr>
          <w:p w14:paraId="75E721E8" w14:textId="600AD31A" w:rsidR="00291107" w:rsidRPr="004829E8" w:rsidRDefault="00291107" w:rsidP="00291107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Pr="004C52FB">
              <w:rPr>
                <w:sz w:val="26"/>
                <w:szCs w:val="26"/>
                <w:lang w:val="vi-VN"/>
              </w:rPr>
              <w:t xml:space="preserve"> Cháo </w:t>
            </w:r>
            <w:r>
              <w:rPr>
                <w:sz w:val="26"/>
                <w:szCs w:val="26"/>
              </w:rPr>
              <w:t>tôm, thịt, rau củ</w:t>
            </w:r>
          </w:p>
          <w:p w14:paraId="3F0CB6EA" w14:textId="2C3C83DF" w:rsidR="00291107" w:rsidRPr="0052040F" w:rsidRDefault="00291107" w:rsidP="00291107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Yaourt</w:t>
            </w:r>
          </w:p>
        </w:tc>
      </w:tr>
      <w:tr w:rsidR="00291107" w:rsidRPr="00D604F8" w14:paraId="695F6E26" w14:textId="77777777" w:rsidTr="00F45C85">
        <w:trPr>
          <w:trHeight w:val="980"/>
        </w:trPr>
        <w:tc>
          <w:tcPr>
            <w:tcW w:w="1419" w:type="dxa"/>
            <w:vAlign w:val="center"/>
          </w:tcPr>
          <w:p w14:paraId="44400ECD" w14:textId="77777777" w:rsidR="00291107" w:rsidRPr="004B34C2" w:rsidRDefault="00291107" w:rsidP="00291107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842" w:type="dxa"/>
          </w:tcPr>
          <w:p w14:paraId="19CB26FF" w14:textId="2D121901" w:rsidR="00291107" w:rsidRDefault="00291107" w:rsidP="00291107">
            <w:pPr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Soup trứng bắp mỹ, đậu cove</w:t>
            </w:r>
          </w:p>
          <w:p w14:paraId="417C764A" w14:textId="21A3CB39" w:rsidR="00291107" w:rsidRPr="00B30F70" w:rsidRDefault="00291107" w:rsidP="00291107">
            <w:pPr>
              <w:rPr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6513FEC3" w14:textId="77777777" w:rsidR="00291107" w:rsidRPr="009939C1" w:rsidRDefault="00291107" w:rsidP="00291107">
            <w:pPr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 xml:space="preserve">- Hoành thánh </w:t>
            </w:r>
            <w:r>
              <w:rPr>
                <w:sz w:val="26"/>
                <w:szCs w:val="26"/>
              </w:rPr>
              <w:t>thịt</w:t>
            </w:r>
            <w:r w:rsidRPr="009939C1">
              <w:rPr>
                <w:sz w:val="26"/>
                <w:szCs w:val="26"/>
              </w:rPr>
              <w:t>, cà r</w:t>
            </w:r>
            <w:r>
              <w:rPr>
                <w:sz w:val="26"/>
                <w:szCs w:val="26"/>
              </w:rPr>
              <w:t>ốt</w:t>
            </w:r>
          </w:p>
          <w:p w14:paraId="4B215FDF" w14:textId="77777777" w:rsidR="00291107" w:rsidRDefault="00291107" w:rsidP="00291107">
            <w:pPr>
              <w:ind w:right="-421"/>
              <w:rPr>
                <w:sz w:val="26"/>
                <w:szCs w:val="26"/>
              </w:rPr>
            </w:pPr>
            <w:r w:rsidRPr="00FA0CA3">
              <w:rPr>
                <w:sz w:val="26"/>
                <w:szCs w:val="26"/>
              </w:rPr>
              <w:t>- Uống sữa</w:t>
            </w:r>
          </w:p>
          <w:p w14:paraId="597693B0" w14:textId="23B8013B" w:rsidR="00291107" w:rsidRPr="003D78CE" w:rsidRDefault="00291107" w:rsidP="0029110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B558FE" w14:textId="77777777" w:rsidR="00291107" w:rsidRDefault="00291107" w:rsidP="00291107">
            <w:pPr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Miến gà, cải thìa</w:t>
            </w:r>
          </w:p>
          <w:p w14:paraId="40AEC1E5" w14:textId="5723FA77" w:rsidR="00291107" w:rsidRPr="004A59DA" w:rsidRDefault="00291107" w:rsidP="00291107">
            <w:pPr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02F7ED1D" w14:textId="548CE316" w:rsidR="00291107" w:rsidRPr="008B314B" w:rsidRDefault="00291107" w:rsidP="00646498">
            <w:pPr>
              <w:ind w:right="-107"/>
              <w:rPr>
                <w:sz w:val="26"/>
                <w:szCs w:val="26"/>
                <w:lang w:val="vi-VN"/>
              </w:rPr>
            </w:pPr>
            <w:r w:rsidRPr="008B314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Cháo thịt </w:t>
            </w:r>
            <w:r w:rsidR="00646498">
              <w:rPr>
                <w:sz w:val="26"/>
                <w:szCs w:val="26"/>
              </w:rPr>
              <w:t>lươn</w:t>
            </w:r>
            <w:r>
              <w:rPr>
                <w:sz w:val="26"/>
                <w:szCs w:val="26"/>
              </w:rPr>
              <w:t>, đậu xanh</w:t>
            </w:r>
          </w:p>
          <w:p w14:paraId="49D1DABB" w14:textId="7C502010" w:rsidR="00291107" w:rsidRPr="004C52FB" w:rsidRDefault="00291107" w:rsidP="00291107">
            <w:pPr>
              <w:rPr>
                <w:sz w:val="26"/>
                <w:szCs w:val="26"/>
                <w:lang w:val="vi-VN"/>
              </w:rPr>
            </w:pPr>
            <w:r w:rsidRPr="007F3ED4">
              <w:rPr>
                <w:sz w:val="26"/>
                <w:szCs w:val="26"/>
              </w:rPr>
              <w:t>- Uống sữa</w:t>
            </w:r>
          </w:p>
        </w:tc>
        <w:tc>
          <w:tcPr>
            <w:tcW w:w="1842" w:type="dxa"/>
          </w:tcPr>
          <w:p w14:paraId="5A2A9D86" w14:textId="77777777" w:rsidR="00291107" w:rsidRPr="00D604F8" w:rsidRDefault="00291107" w:rsidP="00291107">
            <w:pPr>
              <w:rPr>
                <w:sz w:val="26"/>
                <w:szCs w:val="26"/>
                <w:lang w:val="vi-VN"/>
              </w:rPr>
            </w:pPr>
            <w:r w:rsidRPr="00D604F8">
              <w:rPr>
                <w:sz w:val="26"/>
                <w:szCs w:val="26"/>
                <w:lang w:val="vi-VN"/>
              </w:rPr>
              <w:t>- Bún mọc, cà rốt</w:t>
            </w:r>
          </w:p>
          <w:p w14:paraId="14C51FBE" w14:textId="2FE9F772" w:rsidR="00291107" w:rsidRPr="00FA74D8" w:rsidRDefault="00291107" w:rsidP="00291107">
            <w:pPr>
              <w:rPr>
                <w:sz w:val="26"/>
                <w:szCs w:val="26"/>
                <w:lang w:val="vi-VN"/>
              </w:rPr>
            </w:pPr>
            <w:r w:rsidRPr="00D604F8">
              <w:rPr>
                <w:sz w:val="26"/>
                <w:szCs w:val="26"/>
                <w:lang w:val="vi-VN"/>
              </w:rPr>
              <w:t>- Uống sữa</w:t>
            </w:r>
          </w:p>
        </w:tc>
      </w:tr>
    </w:tbl>
    <w:p w14:paraId="0D119581" w14:textId="77777777" w:rsidR="006D7D35" w:rsidRPr="00F5525A" w:rsidRDefault="006D7D35" w:rsidP="0052040F">
      <w:pPr>
        <w:spacing w:after="0" w:line="240" w:lineRule="auto"/>
        <w:rPr>
          <w:rFonts w:cs="Times New Roman"/>
          <w:b/>
          <w:sz w:val="4"/>
          <w:szCs w:val="26"/>
          <w:lang w:val="vi-VN"/>
        </w:rPr>
      </w:pPr>
    </w:p>
    <w:p w14:paraId="76A12657" w14:textId="77777777" w:rsidR="007706AB" w:rsidRPr="00F5525A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  <w:lang w:val="vi-VN"/>
        </w:rPr>
      </w:pPr>
      <w:r w:rsidRPr="00F5525A">
        <w:rPr>
          <w:rFonts w:cs="Times New Roman"/>
          <w:b/>
          <w:szCs w:val="28"/>
          <w:lang w:val="vi-VN"/>
        </w:rPr>
        <w:t>Nhóm Nhà trẻ (từ 19-36 tháng) và Mẫu giáo (Mầm, Chồi, Lá)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2"/>
        <w:gridCol w:w="1558"/>
        <w:gridCol w:w="1644"/>
        <w:gridCol w:w="1620"/>
        <w:gridCol w:w="1586"/>
        <w:gridCol w:w="1698"/>
        <w:gridCol w:w="1674"/>
      </w:tblGrid>
      <w:tr w:rsidR="00371678" w:rsidRPr="003D78CE" w14:paraId="41C3EB82" w14:textId="77777777" w:rsidTr="00646498">
        <w:tc>
          <w:tcPr>
            <w:tcW w:w="2410" w:type="dxa"/>
            <w:gridSpan w:val="2"/>
          </w:tcPr>
          <w:p w14:paraId="1F48C574" w14:textId="77777777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644" w:type="dxa"/>
          </w:tcPr>
          <w:p w14:paraId="45CBB1B5" w14:textId="77777777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326D39EE" w14:textId="77777777" w:rsidR="00371678" w:rsidRPr="003D78CE" w:rsidRDefault="00371678" w:rsidP="00371678">
            <w:pPr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586" w:type="dxa"/>
          </w:tcPr>
          <w:p w14:paraId="23543CC0" w14:textId="77777777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7CE5EA15" w14:textId="6D0857F6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674" w:type="dxa"/>
          </w:tcPr>
          <w:p w14:paraId="2383245F" w14:textId="441744D0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086610" w:rsidRPr="00086610" w14:paraId="1F456980" w14:textId="77777777" w:rsidTr="00646498">
        <w:trPr>
          <w:trHeight w:val="1239"/>
        </w:trPr>
        <w:tc>
          <w:tcPr>
            <w:tcW w:w="2410" w:type="dxa"/>
            <w:gridSpan w:val="2"/>
            <w:vAlign w:val="center"/>
          </w:tcPr>
          <w:p w14:paraId="142EA469" w14:textId="77777777" w:rsidR="00371678" w:rsidRPr="004B34C2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644" w:type="dxa"/>
          </w:tcPr>
          <w:p w14:paraId="1FACD268" w14:textId="5994083D" w:rsidR="00544AD2" w:rsidRDefault="00371678" w:rsidP="00544AD2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 xml:space="preserve">- </w:t>
            </w:r>
            <w:r w:rsidR="00544AD2">
              <w:rPr>
                <w:sz w:val="26"/>
                <w:szCs w:val="26"/>
              </w:rPr>
              <w:t>Bún gạo, thịt, nấm rơm, cà rốt</w:t>
            </w:r>
          </w:p>
          <w:p w14:paraId="4FA30812" w14:textId="2D25D6C3" w:rsidR="00371678" w:rsidRPr="00086610" w:rsidRDefault="00371678" w:rsidP="00D604F8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1BB47E80" w14:textId="619B6236" w:rsidR="00D604F8" w:rsidRPr="00D604F8" w:rsidRDefault="00D604F8" w:rsidP="00A63707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  <w:lang w:val="vi-VN"/>
              </w:rPr>
              <w:t xml:space="preserve">- </w:t>
            </w:r>
            <w:r w:rsidRPr="00086610">
              <w:rPr>
                <w:sz w:val="26"/>
                <w:szCs w:val="26"/>
              </w:rPr>
              <w:t>Cháo thịt, đậu  hủ, rau dền</w:t>
            </w:r>
          </w:p>
          <w:p w14:paraId="1E385376" w14:textId="6BE4E2F8" w:rsidR="00371678" w:rsidRPr="00086610" w:rsidRDefault="00371678" w:rsidP="00A63707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>- Uống sữa</w:t>
            </w:r>
          </w:p>
        </w:tc>
        <w:tc>
          <w:tcPr>
            <w:tcW w:w="1586" w:type="dxa"/>
          </w:tcPr>
          <w:p w14:paraId="177C45B9" w14:textId="0DA01188" w:rsidR="00D604F8" w:rsidRPr="00D604F8" w:rsidRDefault="00D604F8" w:rsidP="00D604F8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 xml:space="preserve">- Soup </w:t>
            </w:r>
            <w:r>
              <w:rPr>
                <w:sz w:val="26"/>
                <w:szCs w:val="26"/>
              </w:rPr>
              <w:t>gà</w:t>
            </w:r>
            <w:r w:rsidRPr="00086610">
              <w:rPr>
                <w:sz w:val="26"/>
                <w:szCs w:val="26"/>
              </w:rPr>
              <w:t xml:space="preserve">, bắp </w:t>
            </w:r>
            <w:r>
              <w:rPr>
                <w:sz w:val="26"/>
                <w:szCs w:val="26"/>
              </w:rPr>
              <w:t>non</w:t>
            </w:r>
            <w:r w:rsidRPr="00086610">
              <w:rPr>
                <w:sz w:val="26"/>
                <w:szCs w:val="26"/>
              </w:rPr>
              <w:t>, nấm rơm, trứng</w:t>
            </w:r>
          </w:p>
          <w:p w14:paraId="33948DA0" w14:textId="10A17ED8" w:rsidR="003227C9" w:rsidRPr="00291107" w:rsidRDefault="0087600A" w:rsidP="00291107">
            <w:pPr>
              <w:ind w:right="-421"/>
              <w:rPr>
                <w:b/>
                <w:sz w:val="26"/>
                <w:szCs w:val="26"/>
                <w:lang w:val="vi-VN"/>
              </w:rPr>
            </w:pPr>
            <w:r w:rsidRPr="00086610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98" w:type="dxa"/>
          </w:tcPr>
          <w:p w14:paraId="74236144" w14:textId="57BDF889" w:rsidR="00371678" w:rsidRPr="00086610" w:rsidRDefault="0087600A" w:rsidP="00371678">
            <w:pPr>
              <w:rPr>
                <w:sz w:val="26"/>
                <w:szCs w:val="26"/>
                <w:lang w:val="pt-BR"/>
              </w:rPr>
            </w:pPr>
            <w:r w:rsidRPr="00086610">
              <w:rPr>
                <w:sz w:val="26"/>
                <w:szCs w:val="26"/>
                <w:lang w:val="pt-BR"/>
              </w:rPr>
              <w:t xml:space="preserve">- </w:t>
            </w:r>
            <w:r w:rsidR="00086610" w:rsidRPr="00086610">
              <w:rPr>
                <w:sz w:val="26"/>
                <w:szCs w:val="26"/>
                <w:lang w:val="pt-BR"/>
              </w:rPr>
              <w:t>Bánh canh thịt, cua, cà rốt</w:t>
            </w:r>
            <w:r w:rsidRPr="00086610">
              <w:rPr>
                <w:sz w:val="26"/>
                <w:szCs w:val="26"/>
                <w:lang w:val="pt-BR"/>
              </w:rPr>
              <w:t xml:space="preserve"> </w:t>
            </w:r>
          </w:p>
          <w:p w14:paraId="36805E40" w14:textId="0C5752EF" w:rsidR="00371678" w:rsidRPr="00086610" w:rsidRDefault="00371678" w:rsidP="00371678">
            <w:pPr>
              <w:rPr>
                <w:sz w:val="26"/>
                <w:szCs w:val="26"/>
                <w:lang w:val="vi-VN"/>
              </w:rPr>
            </w:pPr>
            <w:r w:rsidRPr="00086610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74" w:type="dxa"/>
          </w:tcPr>
          <w:p w14:paraId="0A0DDE1D" w14:textId="0922B3F1" w:rsidR="00371678" w:rsidRPr="00B30F70" w:rsidRDefault="00371678" w:rsidP="00371678">
            <w:pPr>
              <w:rPr>
                <w:sz w:val="26"/>
                <w:szCs w:val="26"/>
                <w:lang w:val="vi-VN"/>
              </w:rPr>
            </w:pPr>
            <w:r w:rsidRPr="00B30F70">
              <w:rPr>
                <w:sz w:val="26"/>
                <w:szCs w:val="26"/>
                <w:lang w:val="vi-VN"/>
              </w:rPr>
              <w:t xml:space="preserve">- </w:t>
            </w:r>
            <w:r w:rsidR="00086610" w:rsidRPr="00B30F70">
              <w:rPr>
                <w:sz w:val="26"/>
                <w:szCs w:val="26"/>
                <w:lang w:val="vi-VN"/>
              </w:rPr>
              <w:t xml:space="preserve">Nui nấu </w:t>
            </w:r>
            <w:r w:rsidR="00B30F70" w:rsidRPr="00B30F70">
              <w:rPr>
                <w:sz w:val="26"/>
                <w:szCs w:val="26"/>
                <w:lang w:val="vi-VN"/>
              </w:rPr>
              <w:t>thịt gà, cải thảo, su su</w:t>
            </w:r>
          </w:p>
          <w:p w14:paraId="03EC87FB" w14:textId="510EC664" w:rsidR="00371678" w:rsidRPr="00086610" w:rsidRDefault="00371678" w:rsidP="00371678">
            <w:pPr>
              <w:rPr>
                <w:color w:val="FF0000"/>
                <w:sz w:val="26"/>
                <w:szCs w:val="26"/>
                <w:lang w:val="vi-VN"/>
              </w:rPr>
            </w:pPr>
            <w:r w:rsidRPr="00B30F70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626C06" w:rsidRPr="009E3FD7" w14:paraId="3ACD7B76" w14:textId="77777777" w:rsidTr="00646498">
        <w:trPr>
          <w:trHeight w:val="800"/>
        </w:trPr>
        <w:tc>
          <w:tcPr>
            <w:tcW w:w="852" w:type="dxa"/>
            <w:vMerge w:val="restart"/>
            <w:vAlign w:val="center"/>
          </w:tcPr>
          <w:p w14:paraId="44ED1FC7" w14:textId="11D7F0F8" w:rsidR="00626C06" w:rsidRPr="004B34C2" w:rsidRDefault="00626C06" w:rsidP="00626C06">
            <w:pPr>
              <w:jc w:val="right"/>
              <w:rPr>
                <w:b/>
                <w:sz w:val="26"/>
                <w:szCs w:val="26"/>
              </w:rPr>
            </w:pPr>
            <w:bookmarkStart w:id="0" w:name="_Hlk119451169"/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558" w:type="dxa"/>
            <w:vAlign w:val="center"/>
          </w:tcPr>
          <w:p w14:paraId="57E8EBAF" w14:textId="77777777" w:rsidR="00626C06" w:rsidRPr="004B34C2" w:rsidRDefault="00626C06" w:rsidP="00626C0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644" w:type="dxa"/>
          </w:tcPr>
          <w:p w14:paraId="1DA682FA" w14:textId="02E74F6B" w:rsidR="00D604F8" w:rsidRPr="009939C1" w:rsidRDefault="00D604F8" w:rsidP="00AE34F4">
            <w:pPr>
              <w:pStyle w:val="ListParagraph"/>
              <w:tabs>
                <w:tab w:val="left" w:pos="176"/>
              </w:tabs>
              <w:ind w:left="0"/>
              <w:rPr>
                <w:color w:val="FF0000"/>
                <w:sz w:val="26"/>
                <w:szCs w:val="26"/>
                <w:lang w:val="pt-BR"/>
              </w:rPr>
            </w:pPr>
            <w:r w:rsidRPr="009939C1">
              <w:rPr>
                <w:sz w:val="26"/>
                <w:szCs w:val="26"/>
                <w:lang w:val="pt-BR"/>
              </w:rPr>
              <w:t>- Sườn xào chua ngọt</w:t>
            </w:r>
          </w:p>
        </w:tc>
        <w:tc>
          <w:tcPr>
            <w:tcW w:w="1620" w:type="dxa"/>
          </w:tcPr>
          <w:p w14:paraId="17FB619A" w14:textId="204579A5" w:rsidR="00626C06" w:rsidRPr="009939C1" w:rsidRDefault="009939C1" w:rsidP="00AE34F4">
            <w:pPr>
              <w:rPr>
                <w:sz w:val="26"/>
                <w:szCs w:val="26"/>
                <w:lang w:val="pt-BR"/>
              </w:rPr>
            </w:pPr>
            <w:r w:rsidRPr="009939C1">
              <w:rPr>
                <w:sz w:val="26"/>
                <w:szCs w:val="26"/>
                <w:lang w:val="pt-BR"/>
              </w:rPr>
              <w:t>- Chả chư</w:t>
            </w:r>
            <w:r w:rsidR="00B30F70">
              <w:rPr>
                <w:sz w:val="26"/>
                <w:szCs w:val="26"/>
                <w:lang w:val="pt-BR"/>
              </w:rPr>
              <w:t>n</w:t>
            </w:r>
            <w:r w:rsidRPr="009939C1">
              <w:rPr>
                <w:sz w:val="26"/>
                <w:szCs w:val="26"/>
                <w:lang w:val="pt-BR"/>
              </w:rPr>
              <w:t>g</w:t>
            </w:r>
          </w:p>
        </w:tc>
        <w:tc>
          <w:tcPr>
            <w:tcW w:w="1586" w:type="dxa"/>
          </w:tcPr>
          <w:p w14:paraId="7894C5E1" w14:textId="0193C137" w:rsidR="00626C06" w:rsidRPr="00D604F8" w:rsidRDefault="00D604F8" w:rsidP="00D604F8">
            <w:pPr>
              <w:pStyle w:val="ListParagraph"/>
              <w:tabs>
                <w:tab w:val="left" w:pos="176"/>
              </w:tabs>
              <w:ind w:left="0"/>
              <w:rPr>
                <w:sz w:val="26"/>
                <w:szCs w:val="26"/>
                <w:lang w:val="pt-BR"/>
              </w:rPr>
            </w:pPr>
            <w:r w:rsidRPr="009939C1">
              <w:rPr>
                <w:sz w:val="26"/>
                <w:szCs w:val="26"/>
                <w:lang w:val="pt-BR"/>
              </w:rPr>
              <w:t>- Cá lóc kho</w:t>
            </w:r>
            <w:r>
              <w:rPr>
                <w:sz w:val="26"/>
                <w:szCs w:val="26"/>
                <w:lang w:val="pt-BR"/>
              </w:rPr>
              <w:t xml:space="preserve"> thịt,</w:t>
            </w:r>
            <w:r w:rsidRPr="009939C1">
              <w:rPr>
                <w:sz w:val="26"/>
                <w:szCs w:val="26"/>
                <w:lang w:val="pt-BR"/>
              </w:rPr>
              <w:t xml:space="preserve"> củ c</w:t>
            </w:r>
            <w:r>
              <w:rPr>
                <w:sz w:val="26"/>
                <w:szCs w:val="26"/>
                <w:lang w:val="pt-BR"/>
              </w:rPr>
              <w:t>ải</w:t>
            </w:r>
          </w:p>
        </w:tc>
        <w:tc>
          <w:tcPr>
            <w:tcW w:w="1698" w:type="dxa"/>
          </w:tcPr>
          <w:p w14:paraId="21DC0DF0" w14:textId="749B8000" w:rsidR="00626C06" w:rsidRPr="009939C1" w:rsidRDefault="00626C06" w:rsidP="00FA0CA3">
            <w:pPr>
              <w:rPr>
                <w:color w:val="FF0000"/>
                <w:sz w:val="26"/>
                <w:szCs w:val="26"/>
              </w:rPr>
            </w:pPr>
            <w:r w:rsidRPr="00632681">
              <w:rPr>
                <w:sz w:val="26"/>
                <w:szCs w:val="26"/>
                <w:lang w:val="vi-VN"/>
              </w:rPr>
              <w:t xml:space="preserve">- </w:t>
            </w:r>
            <w:r w:rsidR="009939C1" w:rsidRPr="00632681">
              <w:rPr>
                <w:sz w:val="26"/>
                <w:szCs w:val="26"/>
              </w:rPr>
              <w:t>Gà nấ</w:t>
            </w:r>
            <w:r w:rsidR="00AB1B14">
              <w:rPr>
                <w:sz w:val="26"/>
                <w:szCs w:val="26"/>
              </w:rPr>
              <w:t>u cà ri</w:t>
            </w:r>
          </w:p>
        </w:tc>
        <w:tc>
          <w:tcPr>
            <w:tcW w:w="1674" w:type="dxa"/>
          </w:tcPr>
          <w:p w14:paraId="62B6A82B" w14:textId="59243891" w:rsidR="00626C06" w:rsidRPr="00C75483" w:rsidRDefault="00626C06" w:rsidP="008B314B">
            <w:pPr>
              <w:rPr>
                <w:sz w:val="26"/>
                <w:szCs w:val="26"/>
              </w:rPr>
            </w:pPr>
            <w:r w:rsidRPr="00C75483">
              <w:rPr>
                <w:sz w:val="26"/>
                <w:szCs w:val="26"/>
              </w:rPr>
              <w:t xml:space="preserve">- </w:t>
            </w:r>
            <w:r w:rsidR="00632681" w:rsidRPr="00C75483">
              <w:rPr>
                <w:sz w:val="26"/>
                <w:szCs w:val="26"/>
              </w:rPr>
              <w:t>Tôm, thịt xào rau củ</w:t>
            </w:r>
          </w:p>
        </w:tc>
      </w:tr>
      <w:tr w:rsidR="00632681" w:rsidRPr="002E74C8" w14:paraId="01340511" w14:textId="77777777" w:rsidTr="00646498">
        <w:trPr>
          <w:trHeight w:val="982"/>
        </w:trPr>
        <w:tc>
          <w:tcPr>
            <w:tcW w:w="852" w:type="dxa"/>
            <w:vMerge/>
          </w:tcPr>
          <w:p w14:paraId="780636CE" w14:textId="6874492F" w:rsidR="00626C06" w:rsidRPr="00F5525A" w:rsidRDefault="00626C06" w:rsidP="00626C06">
            <w:pPr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1716DFB" w14:textId="77777777" w:rsidR="00626C06" w:rsidRPr="004B34C2" w:rsidRDefault="00626C06" w:rsidP="00626C0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644" w:type="dxa"/>
          </w:tcPr>
          <w:p w14:paraId="1794F474" w14:textId="0BCC8415" w:rsidR="00D604F8" w:rsidRPr="00AE34F4" w:rsidRDefault="00D604F8" w:rsidP="00D60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Tần ô nấu tôm</w:t>
            </w:r>
          </w:p>
        </w:tc>
        <w:tc>
          <w:tcPr>
            <w:tcW w:w="1620" w:type="dxa"/>
          </w:tcPr>
          <w:p w14:paraId="0E020115" w14:textId="77777777" w:rsidR="00626C06" w:rsidRDefault="00AE34F4" w:rsidP="00626C06">
            <w:pPr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 xml:space="preserve">- </w:t>
            </w:r>
            <w:r w:rsidR="009939C1" w:rsidRPr="009939C1">
              <w:rPr>
                <w:sz w:val="26"/>
                <w:szCs w:val="26"/>
              </w:rPr>
              <w:t>Bí đỏ nấu tôm, đậu phộng</w:t>
            </w:r>
          </w:p>
          <w:p w14:paraId="4872B771" w14:textId="0626CA0D" w:rsidR="006369F9" w:rsidRPr="009939C1" w:rsidRDefault="006369F9" w:rsidP="00636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Cải thìa luộc</w:t>
            </w:r>
          </w:p>
        </w:tc>
        <w:tc>
          <w:tcPr>
            <w:tcW w:w="1586" w:type="dxa"/>
          </w:tcPr>
          <w:p w14:paraId="65C16C3F" w14:textId="59FF39D1" w:rsidR="00626C06" w:rsidRPr="009939C1" w:rsidRDefault="00D604F8" w:rsidP="00AB1B14">
            <w:pPr>
              <w:rPr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Canh chua rau muống, tôm, thịt</w:t>
            </w:r>
          </w:p>
        </w:tc>
        <w:tc>
          <w:tcPr>
            <w:tcW w:w="1698" w:type="dxa"/>
          </w:tcPr>
          <w:p w14:paraId="506079A5" w14:textId="77777777" w:rsidR="00626C06" w:rsidRDefault="00632681" w:rsidP="00AB1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B1B14">
              <w:rPr>
                <w:sz w:val="26"/>
                <w:szCs w:val="26"/>
              </w:rPr>
              <w:t>Sà lách son nấu thịt</w:t>
            </w:r>
          </w:p>
          <w:p w14:paraId="73F457D1" w14:textId="10FB014B" w:rsidR="006369F9" w:rsidRPr="009939C1" w:rsidRDefault="006369F9" w:rsidP="006369F9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Bông cải luộc</w:t>
            </w:r>
          </w:p>
        </w:tc>
        <w:tc>
          <w:tcPr>
            <w:tcW w:w="1674" w:type="dxa"/>
          </w:tcPr>
          <w:p w14:paraId="0C8A81DB" w14:textId="4F5D41D1" w:rsidR="00626C06" w:rsidRDefault="00632681" w:rsidP="00711A6F">
            <w:pPr>
              <w:ind w:right="-108"/>
              <w:rPr>
                <w:sz w:val="26"/>
                <w:szCs w:val="26"/>
              </w:rPr>
            </w:pPr>
            <w:r w:rsidRPr="002E74C8">
              <w:rPr>
                <w:sz w:val="26"/>
                <w:szCs w:val="26"/>
              </w:rPr>
              <w:t xml:space="preserve">- </w:t>
            </w:r>
            <w:r w:rsidR="00AB1B14">
              <w:rPr>
                <w:sz w:val="26"/>
                <w:szCs w:val="26"/>
              </w:rPr>
              <w:t>Khoai mỡ nấu tôm</w:t>
            </w:r>
          </w:p>
          <w:p w14:paraId="024FE08F" w14:textId="43A2121D" w:rsidR="00AB1B14" w:rsidRPr="002E74C8" w:rsidRDefault="00AB1B14" w:rsidP="00711A6F">
            <w:pPr>
              <w:ind w:right="-108"/>
              <w:rPr>
                <w:sz w:val="26"/>
                <w:szCs w:val="26"/>
              </w:rPr>
            </w:pPr>
          </w:p>
        </w:tc>
      </w:tr>
      <w:bookmarkEnd w:id="0"/>
      <w:tr w:rsidR="00371678" w:rsidRPr="003D78CE" w14:paraId="3D871BF6" w14:textId="77777777" w:rsidTr="00646498">
        <w:trPr>
          <w:trHeight w:val="800"/>
        </w:trPr>
        <w:tc>
          <w:tcPr>
            <w:tcW w:w="852" w:type="dxa"/>
            <w:vMerge/>
          </w:tcPr>
          <w:p w14:paraId="43B31FDD" w14:textId="77777777" w:rsidR="00371678" w:rsidRPr="002E74C8" w:rsidRDefault="00371678" w:rsidP="00371678">
            <w:pPr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49DA2E16" w14:textId="77777777" w:rsidR="00371678" w:rsidRPr="002E74C8" w:rsidRDefault="00371678" w:rsidP="00371678">
            <w:pPr>
              <w:jc w:val="center"/>
              <w:rPr>
                <w:b/>
                <w:sz w:val="14"/>
                <w:szCs w:val="26"/>
              </w:rPr>
            </w:pPr>
          </w:p>
          <w:p w14:paraId="5226EE43" w14:textId="77777777" w:rsidR="00371678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3A8F6C3D" w14:textId="77777777" w:rsidR="00371678" w:rsidRPr="0052040F" w:rsidRDefault="00371678" w:rsidP="00371678">
            <w:pPr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644" w:type="dxa"/>
            <w:vAlign w:val="center"/>
          </w:tcPr>
          <w:p w14:paraId="2B382938" w14:textId="77777777" w:rsidR="00371678" w:rsidRPr="00AE34F4" w:rsidRDefault="00371678" w:rsidP="00371678">
            <w:pPr>
              <w:pStyle w:val="ListParagraph"/>
              <w:numPr>
                <w:ilvl w:val="0"/>
                <w:numId w:val="3"/>
              </w:numPr>
              <w:ind w:left="176" w:right="-137" w:hanging="176"/>
              <w:rPr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>Yaourt</w:t>
            </w:r>
          </w:p>
        </w:tc>
        <w:tc>
          <w:tcPr>
            <w:tcW w:w="1620" w:type="dxa"/>
            <w:vAlign w:val="center"/>
          </w:tcPr>
          <w:p w14:paraId="249200A5" w14:textId="021008C6" w:rsidR="00371678" w:rsidRPr="00FA0CA3" w:rsidRDefault="00371678" w:rsidP="00D604F8">
            <w:pPr>
              <w:rPr>
                <w:sz w:val="26"/>
                <w:szCs w:val="26"/>
                <w:lang w:val="vi-VN"/>
              </w:rPr>
            </w:pPr>
            <w:r w:rsidRPr="00FA0CA3">
              <w:rPr>
                <w:sz w:val="26"/>
                <w:szCs w:val="26"/>
              </w:rPr>
              <w:t xml:space="preserve">- </w:t>
            </w:r>
            <w:r w:rsidR="00D604F8">
              <w:rPr>
                <w:sz w:val="26"/>
                <w:szCs w:val="26"/>
              </w:rPr>
              <w:t>Thanh long</w:t>
            </w:r>
          </w:p>
        </w:tc>
        <w:tc>
          <w:tcPr>
            <w:tcW w:w="1586" w:type="dxa"/>
            <w:vAlign w:val="center"/>
          </w:tcPr>
          <w:p w14:paraId="0A247939" w14:textId="41FDE2FA" w:rsidR="00371678" w:rsidRPr="00FA0CA3" w:rsidRDefault="003D7D45" w:rsidP="00371678">
            <w:pPr>
              <w:rPr>
                <w:sz w:val="26"/>
                <w:szCs w:val="26"/>
              </w:rPr>
            </w:pPr>
            <w:r w:rsidRPr="00FA0CA3">
              <w:rPr>
                <w:sz w:val="26"/>
                <w:szCs w:val="26"/>
              </w:rPr>
              <w:t>- Bánh flan</w:t>
            </w:r>
          </w:p>
        </w:tc>
        <w:tc>
          <w:tcPr>
            <w:tcW w:w="1698" w:type="dxa"/>
            <w:vAlign w:val="center"/>
          </w:tcPr>
          <w:p w14:paraId="102F6F5E" w14:textId="2B1E012D" w:rsidR="00371678" w:rsidRPr="008B314B" w:rsidRDefault="00371678" w:rsidP="00D604F8">
            <w:pPr>
              <w:rPr>
                <w:sz w:val="26"/>
                <w:szCs w:val="26"/>
              </w:rPr>
            </w:pPr>
            <w:r w:rsidRPr="008B314B">
              <w:rPr>
                <w:sz w:val="26"/>
                <w:szCs w:val="26"/>
              </w:rPr>
              <w:t xml:space="preserve">- </w:t>
            </w:r>
            <w:r w:rsidR="00D604F8">
              <w:rPr>
                <w:sz w:val="26"/>
                <w:szCs w:val="26"/>
              </w:rPr>
              <w:t>Sapoche</w:t>
            </w:r>
          </w:p>
        </w:tc>
        <w:tc>
          <w:tcPr>
            <w:tcW w:w="1674" w:type="dxa"/>
            <w:vAlign w:val="center"/>
          </w:tcPr>
          <w:p w14:paraId="7193F7DB" w14:textId="58357084" w:rsidR="00371678" w:rsidRPr="00AE34F4" w:rsidRDefault="00371678" w:rsidP="004D7175">
            <w:pPr>
              <w:tabs>
                <w:tab w:val="left" w:pos="1496"/>
              </w:tabs>
              <w:rPr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 xml:space="preserve">- </w:t>
            </w:r>
            <w:r w:rsidR="004D7175" w:rsidRPr="00AE34F4">
              <w:rPr>
                <w:sz w:val="26"/>
                <w:szCs w:val="26"/>
              </w:rPr>
              <w:t>Yaourt</w:t>
            </w:r>
          </w:p>
        </w:tc>
      </w:tr>
      <w:tr w:rsidR="00371678" w:rsidRPr="006E1043" w14:paraId="6793148D" w14:textId="77777777" w:rsidTr="00646498">
        <w:trPr>
          <w:trHeight w:val="1267"/>
        </w:trPr>
        <w:tc>
          <w:tcPr>
            <w:tcW w:w="2410" w:type="dxa"/>
            <w:gridSpan w:val="2"/>
            <w:vAlign w:val="center"/>
          </w:tcPr>
          <w:p w14:paraId="03488FCD" w14:textId="77777777" w:rsidR="00371678" w:rsidRPr="004B34C2" w:rsidRDefault="00371678" w:rsidP="00371678">
            <w:pPr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644" w:type="dxa"/>
          </w:tcPr>
          <w:p w14:paraId="249CBEE4" w14:textId="675C6652" w:rsidR="00D604F8" w:rsidRDefault="00D604F8" w:rsidP="009939C1">
            <w:pPr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Soup trứng bắp mỹ</w:t>
            </w:r>
            <w:r w:rsidR="00291107">
              <w:rPr>
                <w:sz w:val="26"/>
                <w:szCs w:val="26"/>
              </w:rPr>
              <w:t>, đậu cove</w:t>
            </w:r>
          </w:p>
          <w:p w14:paraId="429AFF7F" w14:textId="7003B129" w:rsidR="00371678" w:rsidRPr="00AE34F4" w:rsidRDefault="00371678" w:rsidP="009939C1">
            <w:pPr>
              <w:rPr>
                <w:color w:val="FF0000"/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3E989761" w14:textId="77777777" w:rsidR="00086610" w:rsidRPr="009939C1" w:rsidRDefault="00086610" w:rsidP="00086610">
            <w:pPr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 xml:space="preserve">- Hoành thánh </w:t>
            </w:r>
            <w:r>
              <w:rPr>
                <w:sz w:val="26"/>
                <w:szCs w:val="26"/>
              </w:rPr>
              <w:t>thịt</w:t>
            </w:r>
            <w:r w:rsidRPr="009939C1">
              <w:rPr>
                <w:sz w:val="26"/>
                <w:szCs w:val="26"/>
              </w:rPr>
              <w:t>, cà r</w:t>
            </w:r>
            <w:r>
              <w:rPr>
                <w:sz w:val="26"/>
                <w:szCs w:val="26"/>
              </w:rPr>
              <w:t>ốt</w:t>
            </w:r>
          </w:p>
          <w:p w14:paraId="29875A7F" w14:textId="5C9F9B9D" w:rsidR="00371678" w:rsidRPr="00FA0CA3" w:rsidRDefault="00220680" w:rsidP="00291107">
            <w:pPr>
              <w:ind w:right="-421"/>
              <w:rPr>
                <w:sz w:val="26"/>
                <w:szCs w:val="26"/>
              </w:rPr>
            </w:pPr>
            <w:r w:rsidRPr="00FA0CA3">
              <w:rPr>
                <w:sz w:val="26"/>
                <w:szCs w:val="26"/>
              </w:rPr>
              <w:t>- Uống sữa</w:t>
            </w:r>
          </w:p>
        </w:tc>
        <w:tc>
          <w:tcPr>
            <w:tcW w:w="1586" w:type="dxa"/>
          </w:tcPr>
          <w:p w14:paraId="4F6708E7" w14:textId="598E0EE3" w:rsidR="00D604F8" w:rsidRDefault="00D604F8" w:rsidP="00220680">
            <w:pPr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Miến gà, cải thìa</w:t>
            </w:r>
          </w:p>
          <w:p w14:paraId="5F607571" w14:textId="6E04F63A" w:rsidR="00371678" w:rsidRPr="009939C1" w:rsidRDefault="00220680" w:rsidP="00220680">
            <w:pPr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>- Uống sữa</w:t>
            </w:r>
          </w:p>
        </w:tc>
        <w:tc>
          <w:tcPr>
            <w:tcW w:w="1698" w:type="dxa"/>
          </w:tcPr>
          <w:p w14:paraId="798F63F6" w14:textId="294FEA17" w:rsidR="004D3351" w:rsidRPr="008B314B" w:rsidRDefault="00FA0CA3" w:rsidP="004D3351">
            <w:pPr>
              <w:rPr>
                <w:sz w:val="26"/>
                <w:szCs w:val="26"/>
                <w:lang w:val="vi-VN"/>
              </w:rPr>
            </w:pPr>
            <w:r w:rsidRPr="008B314B">
              <w:rPr>
                <w:sz w:val="26"/>
                <w:szCs w:val="26"/>
              </w:rPr>
              <w:t xml:space="preserve">- </w:t>
            </w:r>
            <w:r w:rsidR="008B314B">
              <w:rPr>
                <w:sz w:val="26"/>
                <w:szCs w:val="26"/>
              </w:rPr>
              <w:t xml:space="preserve">Cháo </w:t>
            </w:r>
            <w:r w:rsidR="004A59DA">
              <w:rPr>
                <w:sz w:val="26"/>
                <w:szCs w:val="26"/>
              </w:rPr>
              <w:t xml:space="preserve">thịt </w:t>
            </w:r>
            <w:r w:rsidR="00646498">
              <w:rPr>
                <w:sz w:val="26"/>
                <w:szCs w:val="26"/>
              </w:rPr>
              <w:t>lươn</w:t>
            </w:r>
            <w:r w:rsidR="00632681">
              <w:rPr>
                <w:sz w:val="26"/>
                <w:szCs w:val="26"/>
              </w:rPr>
              <w:t>, đậu xanh</w:t>
            </w:r>
          </w:p>
          <w:p w14:paraId="464D48D9" w14:textId="3A340ACE" w:rsidR="00371678" w:rsidRPr="007F3ED4" w:rsidRDefault="00371678" w:rsidP="00371678">
            <w:pPr>
              <w:rPr>
                <w:sz w:val="26"/>
                <w:szCs w:val="26"/>
              </w:rPr>
            </w:pPr>
            <w:r w:rsidRPr="007F3ED4">
              <w:rPr>
                <w:sz w:val="26"/>
                <w:szCs w:val="26"/>
              </w:rPr>
              <w:t>- Uống sữa</w:t>
            </w:r>
          </w:p>
        </w:tc>
        <w:tc>
          <w:tcPr>
            <w:tcW w:w="1674" w:type="dxa"/>
          </w:tcPr>
          <w:p w14:paraId="25E86BAD" w14:textId="49DEA997" w:rsidR="00371678" w:rsidRPr="00C24DB2" w:rsidRDefault="005E25E0" w:rsidP="005E25E0">
            <w:pPr>
              <w:rPr>
                <w:sz w:val="26"/>
                <w:szCs w:val="26"/>
              </w:rPr>
            </w:pPr>
            <w:r w:rsidRPr="00C24DB2">
              <w:rPr>
                <w:sz w:val="26"/>
                <w:szCs w:val="26"/>
              </w:rPr>
              <w:t xml:space="preserve">- </w:t>
            </w:r>
            <w:r w:rsidR="002E74C8">
              <w:rPr>
                <w:sz w:val="26"/>
                <w:szCs w:val="26"/>
              </w:rPr>
              <w:t>Bún mọc</w:t>
            </w:r>
            <w:r w:rsidR="00400DBC">
              <w:rPr>
                <w:sz w:val="26"/>
                <w:szCs w:val="26"/>
              </w:rPr>
              <w:t>, cà rốt</w:t>
            </w:r>
          </w:p>
          <w:p w14:paraId="7732767D" w14:textId="10156637" w:rsidR="00EF6C69" w:rsidRPr="007F3ED4" w:rsidRDefault="00EF6C69" w:rsidP="005E25E0">
            <w:pPr>
              <w:rPr>
                <w:color w:val="FF0000"/>
                <w:sz w:val="26"/>
                <w:szCs w:val="26"/>
              </w:rPr>
            </w:pPr>
            <w:r w:rsidRPr="007F3ED4">
              <w:rPr>
                <w:sz w:val="26"/>
                <w:szCs w:val="26"/>
              </w:rPr>
              <w:t>- Uống sữ</w:t>
            </w:r>
            <w:bookmarkStart w:id="1" w:name="_GoBack"/>
            <w:bookmarkEnd w:id="1"/>
            <w:r w:rsidRPr="007F3ED4">
              <w:rPr>
                <w:sz w:val="26"/>
                <w:szCs w:val="26"/>
              </w:rPr>
              <w:t>a</w:t>
            </w:r>
          </w:p>
        </w:tc>
      </w:tr>
    </w:tbl>
    <w:p w14:paraId="4F6EED1E" w14:textId="5A95CE94" w:rsidR="00482B37" w:rsidRPr="007F3ED4" w:rsidRDefault="004D3351" w:rsidP="00482B37">
      <w:pPr>
        <w:pStyle w:val="ListParagraph"/>
        <w:spacing w:after="0" w:line="240" w:lineRule="auto"/>
        <w:ind w:left="709"/>
        <w:rPr>
          <w:sz w:val="14"/>
          <w:szCs w:val="26"/>
        </w:rPr>
      </w:pPr>
      <w:r w:rsidRPr="007F3ED4">
        <w:rPr>
          <w:sz w:val="14"/>
          <w:szCs w:val="26"/>
        </w:rPr>
        <w:t xml:space="preserve"> </w:t>
      </w:r>
    </w:p>
    <w:p w14:paraId="35E0BDF0" w14:textId="2552E2AA" w:rsidR="00BE73FE" w:rsidRPr="00291107" w:rsidRDefault="00BE73FE" w:rsidP="00291107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sz w:val="26"/>
          <w:szCs w:val="26"/>
          <w:lang w:val="pt-BR"/>
        </w:rPr>
      </w:pPr>
      <w:r w:rsidRPr="007F3ED4">
        <w:rPr>
          <w:sz w:val="26"/>
          <w:szCs w:val="26"/>
        </w:rPr>
        <w:t>Ghi chú: Trẻ uống sữa Nutricare (</w:t>
      </w:r>
      <w:r w:rsidR="00291107" w:rsidRPr="00F5525A">
        <w:rPr>
          <w:sz w:val="26"/>
          <w:szCs w:val="26"/>
          <w:lang w:val="pt-BR"/>
        </w:rPr>
        <w:t xml:space="preserve">loại lon </w:t>
      </w:r>
      <w:r w:rsidR="00291107">
        <w:rPr>
          <w:sz w:val="26"/>
          <w:szCs w:val="26"/>
          <w:lang w:val="pt-BR"/>
        </w:rPr>
        <w:t>Colos Care</w:t>
      </w:r>
      <w:r w:rsidR="00291107" w:rsidRPr="00F5525A">
        <w:rPr>
          <w:sz w:val="26"/>
          <w:szCs w:val="26"/>
          <w:lang w:val="pt-BR"/>
        </w:rPr>
        <w:t xml:space="preserve"> Grow).</w:t>
      </w:r>
    </w:p>
    <w:p w14:paraId="77CEB977" w14:textId="77777777" w:rsidR="002E15AC" w:rsidRPr="007F3ED4" w:rsidRDefault="002E15AC" w:rsidP="002E15AC">
      <w:pPr>
        <w:spacing w:after="0" w:line="240" w:lineRule="auto"/>
        <w:rPr>
          <w:sz w:val="6"/>
          <w:szCs w:val="26"/>
        </w:rPr>
      </w:pPr>
    </w:p>
    <w:p w14:paraId="5B8279F3" w14:textId="595E50E3" w:rsidR="007706AB" w:rsidRPr="007F3ED4" w:rsidRDefault="00110A52" w:rsidP="00110A52">
      <w:pPr>
        <w:spacing w:after="0" w:line="240" w:lineRule="auto"/>
        <w:ind w:right="-421"/>
        <w:rPr>
          <w:i/>
          <w:sz w:val="26"/>
          <w:szCs w:val="26"/>
        </w:rPr>
      </w:pPr>
      <w:r w:rsidRPr="007F3ED4">
        <w:rPr>
          <w:sz w:val="26"/>
          <w:szCs w:val="26"/>
        </w:rPr>
        <w:t xml:space="preserve">                                                                                   </w:t>
      </w:r>
      <w:r w:rsidRPr="007F3ED4">
        <w:rPr>
          <w:i/>
          <w:sz w:val="26"/>
          <w:szCs w:val="26"/>
        </w:rPr>
        <w:t>Quậ</w:t>
      </w:r>
      <w:r w:rsidR="00DF265C" w:rsidRPr="007F3ED4">
        <w:rPr>
          <w:i/>
          <w:sz w:val="26"/>
          <w:szCs w:val="26"/>
        </w:rPr>
        <w:t>n 8, ngày</w:t>
      </w:r>
      <w:r w:rsidR="001B1624" w:rsidRPr="007F3ED4">
        <w:rPr>
          <w:i/>
          <w:sz w:val="26"/>
          <w:szCs w:val="26"/>
        </w:rPr>
        <w:t xml:space="preserve"> </w:t>
      </w:r>
      <w:r w:rsidR="00B30F70">
        <w:rPr>
          <w:i/>
          <w:sz w:val="26"/>
          <w:szCs w:val="26"/>
        </w:rPr>
        <w:t>06</w:t>
      </w:r>
      <w:r w:rsidR="001B1624" w:rsidRPr="007F3ED4">
        <w:rPr>
          <w:i/>
          <w:sz w:val="26"/>
          <w:szCs w:val="26"/>
        </w:rPr>
        <w:t xml:space="preserve"> tháng 1</w:t>
      </w:r>
      <w:r w:rsidR="00B30F70">
        <w:rPr>
          <w:i/>
          <w:sz w:val="26"/>
          <w:szCs w:val="26"/>
        </w:rPr>
        <w:t>2</w:t>
      </w:r>
      <w:r w:rsidR="00291107">
        <w:rPr>
          <w:i/>
          <w:sz w:val="26"/>
          <w:szCs w:val="26"/>
        </w:rPr>
        <w:t xml:space="preserve"> năm 2023</w:t>
      </w:r>
    </w:p>
    <w:p w14:paraId="378D47E1" w14:textId="77777777" w:rsidR="00110A52" w:rsidRPr="007F3ED4" w:rsidRDefault="00110A52" w:rsidP="00110A52">
      <w:pPr>
        <w:spacing w:after="0" w:line="240" w:lineRule="auto"/>
        <w:ind w:right="-421"/>
        <w:rPr>
          <w:sz w:val="26"/>
          <w:szCs w:val="26"/>
        </w:rPr>
      </w:pPr>
      <w:r w:rsidRPr="007F3ED4">
        <w:rPr>
          <w:sz w:val="26"/>
          <w:szCs w:val="26"/>
        </w:rPr>
        <w:t xml:space="preserve">    Người lên thực đơn                                                                      </w:t>
      </w:r>
      <w:r w:rsidRPr="007F3ED4">
        <w:rPr>
          <w:b/>
          <w:sz w:val="26"/>
          <w:szCs w:val="26"/>
        </w:rPr>
        <w:t>HIỆU TRƯỞNG</w:t>
      </w:r>
    </w:p>
    <w:p w14:paraId="420B4C18" w14:textId="77777777" w:rsidR="00110A52" w:rsidRPr="007F3ED4" w:rsidRDefault="00110A52" w:rsidP="00110A52">
      <w:pPr>
        <w:spacing w:after="0" w:line="240" w:lineRule="auto"/>
        <w:ind w:right="-421"/>
        <w:rPr>
          <w:b/>
          <w:sz w:val="26"/>
          <w:szCs w:val="26"/>
        </w:rPr>
      </w:pPr>
      <w:r w:rsidRPr="007F3ED4">
        <w:rPr>
          <w:b/>
          <w:sz w:val="26"/>
          <w:szCs w:val="26"/>
        </w:rPr>
        <w:t>PHÓ HIỆU TRƯỞNG</w:t>
      </w:r>
    </w:p>
    <w:p w14:paraId="467307E4" w14:textId="77777777" w:rsidR="00110A52" w:rsidRPr="007F3ED4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14:paraId="46028122" w14:textId="77777777" w:rsidR="00110A52" w:rsidRPr="007F3ED4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14:paraId="7F4A612C" w14:textId="77777777" w:rsidR="00F106FE" w:rsidRPr="00454474" w:rsidRDefault="00F106FE" w:rsidP="00110A52">
      <w:pPr>
        <w:spacing w:after="0" w:line="240" w:lineRule="auto"/>
        <w:ind w:right="-421"/>
        <w:rPr>
          <w:sz w:val="20"/>
          <w:szCs w:val="26"/>
        </w:rPr>
      </w:pPr>
    </w:p>
    <w:p w14:paraId="6920BDE1" w14:textId="77777777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7F3ED4">
        <w:rPr>
          <w:b/>
          <w:sz w:val="26"/>
          <w:szCs w:val="26"/>
        </w:rPr>
        <w:t xml:space="preserve">    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52040F">
      <w:pgSz w:w="12240" w:h="15840"/>
      <w:pgMar w:top="27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23851"/>
    <w:rsid w:val="00076B2C"/>
    <w:rsid w:val="00086610"/>
    <w:rsid w:val="00090782"/>
    <w:rsid w:val="000A018B"/>
    <w:rsid w:val="000C0098"/>
    <w:rsid w:val="000F67B5"/>
    <w:rsid w:val="00110A52"/>
    <w:rsid w:val="001B1624"/>
    <w:rsid w:val="001B5AE6"/>
    <w:rsid w:val="001C1011"/>
    <w:rsid w:val="001D5369"/>
    <w:rsid w:val="001F75E7"/>
    <w:rsid w:val="00216B79"/>
    <w:rsid w:val="00220680"/>
    <w:rsid w:val="00285B97"/>
    <w:rsid w:val="00291107"/>
    <w:rsid w:val="002A6F93"/>
    <w:rsid w:val="002E15AC"/>
    <w:rsid w:val="002E74C8"/>
    <w:rsid w:val="003227C9"/>
    <w:rsid w:val="00371678"/>
    <w:rsid w:val="003C4020"/>
    <w:rsid w:val="003D78CE"/>
    <w:rsid w:val="003D7D45"/>
    <w:rsid w:val="00400DBC"/>
    <w:rsid w:val="004012E0"/>
    <w:rsid w:val="00401724"/>
    <w:rsid w:val="0042626A"/>
    <w:rsid w:val="004504E1"/>
    <w:rsid w:val="00454474"/>
    <w:rsid w:val="004746A5"/>
    <w:rsid w:val="004829E8"/>
    <w:rsid w:val="00482B37"/>
    <w:rsid w:val="00490775"/>
    <w:rsid w:val="004A59DA"/>
    <w:rsid w:val="004B05DC"/>
    <w:rsid w:val="004B34C2"/>
    <w:rsid w:val="004C52FB"/>
    <w:rsid w:val="004D1C92"/>
    <w:rsid w:val="004D3351"/>
    <w:rsid w:val="004D6965"/>
    <w:rsid w:val="004D7175"/>
    <w:rsid w:val="0052040F"/>
    <w:rsid w:val="00530A5E"/>
    <w:rsid w:val="00544AD2"/>
    <w:rsid w:val="00593401"/>
    <w:rsid w:val="005E25E0"/>
    <w:rsid w:val="005F1D04"/>
    <w:rsid w:val="005F483F"/>
    <w:rsid w:val="00605166"/>
    <w:rsid w:val="006266AA"/>
    <w:rsid w:val="00626C06"/>
    <w:rsid w:val="00632681"/>
    <w:rsid w:val="006369F9"/>
    <w:rsid w:val="00646498"/>
    <w:rsid w:val="00666C4E"/>
    <w:rsid w:val="006701A6"/>
    <w:rsid w:val="006B2201"/>
    <w:rsid w:val="006B6453"/>
    <w:rsid w:val="006C30CD"/>
    <w:rsid w:val="006D7D35"/>
    <w:rsid w:val="006E1043"/>
    <w:rsid w:val="006E55BB"/>
    <w:rsid w:val="00711A6F"/>
    <w:rsid w:val="00711FAC"/>
    <w:rsid w:val="0071706A"/>
    <w:rsid w:val="0073260C"/>
    <w:rsid w:val="007475B4"/>
    <w:rsid w:val="007706AB"/>
    <w:rsid w:val="007E36EB"/>
    <w:rsid w:val="007F082E"/>
    <w:rsid w:val="007F3ED4"/>
    <w:rsid w:val="00835061"/>
    <w:rsid w:val="0087600A"/>
    <w:rsid w:val="00880E04"/>
    <w:rsid w:val="008B314B"/>
    <w:rsid w:val="008B4ADF"/>
    <w:rsid w:val="008B50F8"/>
    <w:rsid w:val="008B7A42"/>
    <w:rsid w:val="008D4ACC"/>
    <w:rsid w:val="008E669E"/>
    <w:rsid w:val="00927028"/>
    <w:rsid w:val="009939C1"/>
    <w:rsid w:val="009A6FBC"/>
    <w:rsid w:val="009E3FD7"/>
    <w:rsid w:val="00A17E7F"/>
    <w:rsid w:val="00A2137E"/>
    <w:rsid w:val="00A312B4"/>
    <w:rsid w:val="00A63707"/>
    <w:rsid w:val="00A84323"/>
    <w:rsid w:val="00AB1B14"/>
    <w:rsid w:val="00AE2890"/>
    <w:rsid w:val="00AE34F4"/>
    <w:rsid w:val="00AF6D06"/>
    <w:rsid w:val="00B13CC7"/>
    <w:rsid w:val="00B30F70"/>
    <w:rsid w:val="00B47539"/>
    <w:rsid w:val="00B54BA8"/>
    <w:rsid w:val="00BC3C94"/>
    <w:rsid w:val="00BD7A44"/>
    <w:rsid w:val="00BE061D"/>
    <w:rsid w:val="00BE73FE"/>
    <w:rsid w:val="00C24DB2"/>
    <w:rsid w:val="00C25365"/>
    <w:rsid w:val="00C41766"/>
    <w:rsid w:val="00C62E6D"/>
    <w:rsid w:val="00C6483C"/>
    <w:rsid w:val="00C6640A"/>
    <w:rsid w:val="00C75483"/>
    <w:rsid w:val="00C777F8"/>
    <w:rsid w:val="00C84A6D"/>
    <w:rsid w:val="00CF07A3"/>
    <w:rsid w:val="00D42D6B"/>
    <w:rsid w:val="00D520BB"/>
    <w:rsid w:val="00D604F8"/>
    <w:rsid w:val="00DF265C"/>
    <w:rsid w:val="00E05409"/>
    <w:rsid w:val="00E12249"/>
    <w:rsid w:val="00E353DA"/>
    <w:rsid w:val="00E41ECF"/>
    <w:rsid w:val="00E42F2F"/>
    <w:rsid w:val="00E71D27"/>
    <w:rsid w:val="00E723D4"/>
    <w:rsid w:val="00ED4F62"/>
    <w:rsid w:val="00ED757E"/>
    <w:rsid w:val="00EF0BE6"/>
    <w:rsid w:val="00EF6C69"/>
    <w:rsid w:val="00F106FE"/>
    <w:rsid w:val="00F37097"/>
    <w:rsid w:val="00F45C85"/>
    <w:rsid w:val="00F5525A"/>
    <w:rsid w:val="00F75900"/>
    <w:rsid w:val="00FA0CA3"/>
    <w:rsid w:val="00FA2FF1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6</cp:revision>
  <cp:lastPrinted>2023-12-13T08:10:00Z</cp:lastPrinted>
  <dcterms:created xsi:type="dcterms:W3CDTF">2023-11-28T17:46:00Z</dcterms:created>
  <dcterms:modified xsi:type="dcterms:W3CDTF">2023-12-13T09:49:00Z</dcterms:modified>
</cp:coreProperties>
</file>