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6D581A">
      <w:pPr>
        <w:jc w:val="center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444545"/>
          <w:spacing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444545"/>
          <w:spacing w:val="0"/>
          <w:sz w:val="28"/>
          <w:szCs w:val="28"/>
          <w:bdr w:val="none" w:color="auto" w:sz="0" w:space="0"/>
        </w:rPr>
        <w:t>Tháng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444545"/>
          <w:spacing w:val="0"/>
          <w:sz w:val="28"/>
          <w:szCs w:val="28"/>
        </w:rPr>
        <w:t> 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444545"/>
          <w:spacing w:val="0"/>
          <w:sz w:val="28"/>
          <w:szCs w:val="28"/>
          <w:bdr w:val="none" w:color="auto" w:sz="0" w:space="0"/>
        </w:rPr>
        <w:t>3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444545"/>
          <w:spacing w:val="0"/>
          <w:sz w:val="28"/>
          <w:szCs w:val="28"/>
        </w:rPr>
        <w:t> về trời đất dần ấm áp hơn và đong đầy 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444545"/>
          <w:spacing w:val="0"/>
          <w:sz w:val="28"/>
          <w:szCs w:val="28"/>
          <w:bdr w:val="none" w:color="auto" w:sz="0" w:space="0"/>
        </w:rPr>
        <w:t>những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444545"/>
          <w:spacing w:val="0"/>
          <w:sz w:val="28"/>
          <w:szCs w:val="28"/>
        </w:rPr>
        <w:t> khoảnh khắc đẹp nhất 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444545"/>
          <w:spacing w:val="0"/>
          <w:sz w:val="28"/>
          <w:szCs w:val="28"/>
          <w:bdr w:val="none" w:color="auto" w:sz="0" w:space="0"/>
        </w:rPr>
        <w:t>của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444545"/>
          <w:spacing w:val="0"/>
          <w:sz w:val="28"/>
          <w:szCs w:val="28"/>
        </w:rPr>
        <w:t> mùa xuân.</w:t>
      </w:r>
    </w:p>
    <w:p w14:paraId="334BCC0D">
      <w:pP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</w:rPr>
        <w:t>Ngày Quốc tế Phụ nữ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</w:rPr>
        <w:t> 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  <w:bdr w:val="none" w:color="auto" w:sz="0" w:space="0"/>
        </w:rPr>
        <w:t>8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</w:rPr>
        <w:t>/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  <w:bdr w:val="none" w:color="auto" w:sz="0" w:space="0"/>
        </w:rPr>
        <w:t>3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</w:rPr>
        <w:t> đang đến gần,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  <w:lang w:val="en-US"/>
        </w:rPr>
        <w:t>các bạn nhỏ lớp Lá 3 cùng nhau làm những giỏ hoa xinh và rực rỡ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</w:rPr>
        <w:t xml:space="preserve"> cùng gửi những lời chúc ý nghĩa, tốt đẹp nhất đến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  <w:lang w:val="en-US"/>
        </w:rPr>
        <w:t xml:space="preserve"> các mẹ, các bà 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</w:rPr>
        <w:t xml:space="preserve"> những người phụ nữ thân yêu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  <w:lang w:val="en-US"/>
        </w:rPr>
        <w:t xml:space="preserve"> </w:t>
      </w:r>
    </w:p>
    <w:p w14:paraId="0ECEE332">
      <w:pP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  <w:lang w:val="en-US"/>
        </w:rPr>
        <w:drawing>
          <wp:inline distT="0" distB="0" distL="114300" distR="114300">
            <wp:extent cx="5267325" cy="3569335"/>
            <wp:effectExtent l="0" t="0" r="3175" b="12065"/>
            <wp:docPr id="5" name="Picture 5" descr="z6431413003897_487bbf5e50fcd7b9418fa5f1af6b1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z6431413003897_487bbf5e50fcd7b9418fa5f1af6b1d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  <w:lang w:val="en-US"/>
        </w:rPr>
        <w:drawing>
          <wp:inline distT="0" distB="0" distL="114300" distR="114300">
            <wp:extent cx="5267325" cy="3950335"/>
            <wp:effectExtent l="0" t="0" r="3175" b="12065"/>
            <wp:docPr id="4" name="Picture 4" descr="z6431413005059_69da781c889d0c2109e9b99aeb882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z6431413005059_69da781c889d0c2109e9b99aeb8828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  <w:lang w:val="en-US"/>
        </w:rPr>
        <w:drawing>
          <wp:inline distT="0" distB="0" distL="114300" distR="114300">
            <wp:extent cx="5267325" cy="3950335"/>
            <wp:effectExtent l="0" t="0" r="3175" b="12065"/>
            <wp:docPr id="3" name="Picture 3" descr="z6431413011624_949b79ef134c61547477f8b9273b8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z6431413011624_949b79ef134c61547477f8b9273b82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444545"/>
          <w:spacing w:val="0"/>
          <w:sz w:val="28"/>
          <w:szCs w:val="28"/>
          <w:lang w:val="en-US"/>
        </w:rPr>
        <w:drawing>
          <wp:inline distT="0" distB="0" distL="114300" distR="114300">
            <wp:extent cx="5267325" cy="3950335"/>
            <wp:effectExtent l="0" t="0" r="3175" b="12065"/>
            <wp:docPr id="1" name="Picture 1" descr="z6431413041339_23e554dcae3ca374c79e9e25565e21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6431413041339_23e554dcae3ca374c79e9e25565e21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BB53">
      <w:pPr>
        <w:jc w:val="center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olor w:val="444545"/>
          <w:spacing w:val="0"/>
          <w:sz w:val="28"/>
          <w:szCs w:val="28"/>
          <w:lang w:val="en-US"/>
        </w:rPr>
        <w:t>B</w:t>
      </w:r>
      <w:r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  <w:t>é làm giỏ hoa tặng mẹ nhân ngày 8/3</w:t>
      </w:r>
    </w:p>
    <w:p w14:paraId="674AEC0D">
      <w:pPr>
        <w:jc w:val="center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</w:p>
    <w:p w14:paraId="0DCD04E5">
      <w:pPr>
        <w:jc w:val="center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</w:p>
    <w:p w14:paraId="7E95ED37">
      <w:pPr>
        <w:jc w:val="both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olor w:val="444545"/>
          <w:spacing w:val="0"/>
          <w:sz w:val="28"/>
          <w:szCs w:val="28"/>
          <w:lang w:val="en-US"/>
        </w:rPr>
        <w:t>B</w:t>
      </w:r>
      <w:r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  <w:t>ên cạnh đó, trường MN Bông Hồng còn tổ chức khám sức khỏe định kỳ cho các bé</w:t>
      </w:r>
    </w:p>
    <w:p w14:paraId="505EF4C9">
      <w:pPr>
        <w:jc w:val="both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  <w:drawing>
          <wp:inline distT="0" distB="0" distL="114300" distR="114300">
            <wp:extent cx="5267325" cy="2306320"/>
            <wp:effectExtent l="0" t="0" r="0" b="0"/>
            <wp:docPr id="8" name="Picture 8" descr="z6431412951339_9039209ba0a9a76e1c75820d920ed2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z6431412951339_9039209ba0a9a76e1c75820d920ed2a3"/>
                    <pic:cNvPicPr>
                      <a:picLocks noChangeAspect="1"/>
                    </pic:cNvPicPr>
                  </pic:nvPicPr>
                  <pic:blipFill>
                    <a:blip r:embed="rId8"/>
                    <a:srcRect t="212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D939">
      <w:pPr>
        <w:jc w:val="both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  <w:drawing>
          <wp:inline distT="0" distB="0" distL="114300" distR="114300">
            <wp:extent cx="5267325" cy="2466340"/>
            <wp:effectExtent l="0" t="0" r="3175" b="10160"/>
            <wp:docPr id="7" name="Picture 7" descr="z6431412959200_19b799dbe0cd898223e1855b0115b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z6431412959200_19b799dbe0cd898223e1855b0115b8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1CAE">
      <w:pPr>
        <w:jc w:val="both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  <w:drawing>
          <wp:inline distT="0" distB="0" distL="114300" distR="114300">
            <wp:extent cx="5267325" cy="2974975"/>
            <wp:effectExtent l="0" t="0" r="0" b="0"/>
            <wp:docPr id="6" name="Picture 6" descr="z6431412948684_87db95969b13bea6f3a5b9f0b5109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z6431412948684_87db95969b13bea6f3a5b9f0b51094cc"/>
                    <pic:cNvPicPr>
                      <a:picLocks noChangeAspect="1"/>
                    </pic:cNvPicPr>
                  </pic:nvPicPr>
                  <pic:blipFill>
                    <a:blip r:embed="rId10"/>
                    <a:srcRect t="87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A2AC">
      <w:pPr>
        <w:jc w:val="center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olor w:val="444545"/>
          <w:spacing w:val="0"/>
          <w:sz w:val="28"/>
          <w:szCs w:val="28"/>
          <w:lang w:val="en-US"/>
        </w:rPr>
        <w:t>K</w:t>
      </w:r>
      <w:r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  <w:t>hám sức khỏe định kỳ</w:t>
      </w:r>
    </w:p>
    <w:p w14:paraId="7A42E9C8">
      <w:pPr>
        <w:jc w:val="center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</w:p>
    <w:p w14:paraId="1B96BCB1">
      <w:pPr>
        <w:jc w:val="center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</w:p>
    <w:p w14:paraId="4AEAF335">
      <w:pPr>
        <w:jc w:val="both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olor w:val="444545"/>
          <w:spacing w:val="0"/>
          <w:sz w:val="28"/>
          <w:szCs w:val="28"/>
          <w:lang w:val="en-US"/>
        </w:rPr>
        <w:t>N</w:t>
      </w:r>
      <w:r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  <w:t>hững giờ hoạt động vui chơi, hoạt động ngoài trời rất bổ ích và trẻ hứng thú tham gia các hoạt động cùng cô và bạn</w:t>
      </w:r>
    </w:p>
    <w:p w14:paraId="2FFBB6F2">
      <w:pPr>
        <w:jc w:val="both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  <w:drawing>
          <wp:inline distT="0" distB="0" distL="114300" distR="114300">
            <wp:extent cx="5267325" cy="3950335"/>
            <wp:effectExtent l="0" t="0" r="3175" b="12065"/>
            <wp:docPr id="10" name="Picture 10" descr="z6431412975358_45eb92e6f875f8566ed4ea8a8afc5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z6431412975358_45eb92e6f875f8566ed4ea8a8afc58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2C2F">
      <w:pPr>
        <w:jc w:val="center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olor w:val="444545"/>
          <w:spacing w:val="0"/>
          <w:sz w:val="28"/>
          <w:szCs w:val="28"/>
          <w:lang w:val="en-US"/>
        </w:rPr>
        <w:t>B</w:t>
      </w:r>
      <w:r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  <w:t>é tạo hình từ màu nước và tăm bông</w:t>
      </w:r>
    </w:p>
    <w:p w14:paraId="7AF07FA0">
      <w:pPr>
        <w:jc w:val="both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</w:p>
    <w:p w14:paraId="38E7093C">
      <w:pPr>
        <w:jc w:val="both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  <w:drawing>
          <wp:inline distT="0" distB="0" distL="114300" distR="114300">
            <wp:extent cx="5267325" cy="3442335"/>
            <wp:effectExtent l="0" t="0" r="3175" b="12065"/>
            <wp:docPr id="9" name="Picture 9" descr="z6431412986964_cd72296c19fdf4c4da3588c0e7061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z6431412986964_cd72296c19fdf4c4da3588c0e70618f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0E52">
      <w:pPr>
        <w:jc w:val="center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olor w:val="444545"/>
          <w:spacing w:val="0"/>
          <w:sz w:val="28"/>
          <w:szCs w:val="28"/>
          <w:lang w:val="en-US"/>
        </w:rPr>
        <w:t>B</w:t>
      </w:r>
      <w:r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  <w:t>é tham gia hoạt động vui chơi ngoài trời</w:t>
      </w:r>
    </w:p>
    <w:p w14:paraId="7B382529">
      <w:pPr>
        <w:jc w:val="center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  <w:drawing>
          <wp:inline distT="0" distB="0" distL="114300" distR="114300">
            <wp:extent cx="5267325" cy="3950335"/>
            <wp:effectExtent l="0" t="0" r="3175" b="12065"/>
            <wp:docPr id="11" name="Picture 11" descr="z6431413044345_c53934a2e2a9939845b3123926dec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z6431413044345_c53934a2e2a9939845b3123926decaf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A7AF">
      <w:pPr>
        <w:jc w:val="center"/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imSun" w:cs="Times New Roman"/>
          <w:b w:val="0"/>
          <w:bCs w:val="0"/>
          <w:i/>
          <w:iCs/>
          <w:color w:val="444545"/>
          <w:spacing w:val="0"/>
          <w:sz w:val="28"/>
          <w:szCs w:val="28"/>
          <w:lang w:val="en-US"/>
        </w:rPr>
        <w:t>B</w:t>
      </w:r>
      <w:r>
        <w:rPr>
          <w:rFonts w:hint="default" w:ascii="Times New Roman" w:hAnsi="Times New Roman" w:eastAsia="SimSun" w:cs="Times New Roman"/>
          <w:b w:val="0"/>
          <w:bCs w:val="0"/>
          <w:i/>
          <w:iCs/>
          <w:caps w:val="0"/>
          <w:color w:val="444545"/>
          <w:spacing w:val="0"/>
          <w:sz w:val="28"/>
          <w:szCs w:val="28"/>
          <w:lang w:val="en-US"/>
        </w:rPr>
        <w:t>é chăm sóc cây xanh</w:t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FB3FAD"/>
    <w:rsid w:val="6AFB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2025-03-22T07:21:00Z</dcterms:created>
  <dc:creator>PC</dc:creator>
  <cp:lastModifiedBy>xu linh</cp:lastModifiedBy>
  <dcterms:modified xsi:type="dcterms:W3CDTF">2025-03-22T07:30:53Z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B8CBFD858C3D48D88AC3BE329FF01C72_11</vt:lpwstr>
  </property>
</Properties>
</file>