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FEBE" w14:textId="5E2C7DB4" w:rsidR="00DB0958" w:rsidRDefault="007C4DC2" w:rsidP="00746A66">
      <w:pPr>
        <w:pStyle w:val="ListParagraph"/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4 NGÀY </w:t>
      </w:r>
      <w:r w:rsidR="00BC45B0">
        <w:rPr>
          <w:rFonts w:eastAsia="Calibri"/>
          <w:b/>
          <w:bCs/>
          <w:sz w:val="32"/>
          <w:szCs w:val="26"/>
          <w:lang w:val="en-US"/>
        </w:rPr>
        <w:t>31</w:t>
      </w:r>
      <w:r>
        <w:rPr>
          <w:rFonts w:eastAsia="Calibri"/>
          <w:b/>
          <w:bCs/>
          <w:sz w:val="32"/>
          <w:szCs w:val="26"/>
          <w:lang w:val="en-US"/>
        </w:rPr>
        <w:t>/3/202</w:t>
      </w:r>
      <w:r w:rsidR="00740EAE">
        <w:rPr>
          <w:rFonts w:eastAsia="Calibri"/>
          <w:b/>
          <w:bCs/>
          <w:sz w:val="32"/>
          <w:szCs w:val="26"/>
          <w:lang w:val="en-US"/>
        </w:rPr>
        <w:t>5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BC45B0">
        <w:rPr>
          <w:rFonts w:eastAsia="Calibri"/>
          <w:b/>
          <w:bCs/>
          <w:sz w:val="32"/>
          <w:szCs w:val="26"/>
          <w:lang w:val="en-US"/>
        </w:rPr>
        <w:t>04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BC45B0">
        <w:rPr>
          <w:rFonts w:eastAsia="Calibri"/>
          <w:b/>
          <w:bCs/>
          <w:sz w:val="32"/>
          <w:szCs w:val="26"/>
          <w:lang w:val="en-US"/>
        </w:rPr>
        <w:t>04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740EAE">
        <w:rPr>
          <w:rFonts w:eastAsia="Calibri"/>
          <w:b/>
          <w:bCs/>
          <w:sz w:val="32"/>
          <w:szCs w:val="26"/>
          <w:lang w:val="en-US"/>
        </w:rPr>
        <w:t>5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65"/>
        <w:gridCol w:w="2722"/>
        <w:gridCol w:w="2409"/>
        <w:gridCol w:w="1450"/>
      </w:tblGrid>
      <w:tr w:rsidR="00DB0958" w14:paraId="5FB26385" w14:textId="77777777" w:rsidTr="00740EAE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6D6AFA3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251D00A5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4AE7A4E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96DD4D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B49A14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14:paraId="7D87D990" w14:textId="77777777" w:rsidR="00DB0958" w:rsidRDefault="007C4DC2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DB0958" w14:paraId="6087A02B" w14:textId="77777777" w:rsidTr="00740EAE">
        <w:trPr>
          <w:trHeight w:val="2072"/>
        </w:trPr>
        <w:tc>
          <w:tcPr>
            <w:tcW w:w="1271" w:type="dxa"/>
            <w:shd w:val="clear" w:color="auto" w:fill="auto"/>
          </w:tcPr>
          <w:p w14:paraId="59A0C90B" w14:textId="77777777" w:rsidR="00DB0958" w:rsidRDefault="007C4DC2">
            <w:pPr>
              <w:spacing w:after="0"/>
              <w:jc w:val="center"/>
            </w:pPr>
            <w:r>
              <w:t>Thứ 2</w:t>
            </w:r>
          </w:p>
          <w:p w14:paraId="084DA223" w14:textId="42AEDE0D" w:rsidR="00DB0958" w:rsidRDefault="00BC45B0">
            <w:pPr>
              <w:spacing w:after="0"/>
              <w:jc w:val="center"/>
            </w:pPr>
            <w:r>
              <w:rPr>
                <w:lang w:val="en-US"/>
              </w:rPr>
              <w:t>31</w:t>
            </w:r>
            <w:r w:rsidR="007C4DC2">
              <w:rPr>
                <w:lang w:val="en-US"/>
              </w:rPr>
              <w:t>/3/</w:t>
            </w:r>
            <w:r w:rsidR="00740EAE">
              <w:rPr>
                <w:lang w:val="en-US"/>
              </w:rPr>
              <w:t>25</w:t>
            </w:r>
          </w:p>
        </w:tc>
        <w:tc>
          <w:tcPr>
            <w:tcW w:w="2665" w:type="dxa"/>
            <w:shd w:val="clear" w:color="auto" w:fill="auto"/>
          </w:tcPr>
          <w:p w14:paraId="5C0E4531" w14:textId="24511E2F" w:rsidR="00336235" w:rsidRPr="00740EAE" w:rsidRDefault="00336235" w:rsidP="00336235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fr-FR"/>
              </w:rPr>
              <w:t xml:space="preserve">- </w:t>
            </w:r>
            <w:r w:rsidR="00EE60FA">
              <w:rPr>
                <w:lang w:val="fr-FR"/>
              </w:rPr>
              <w:t>Bánh canh thịt bằm, củ cải trắng</w:t>
            </w:r>
          </w:p>
          <w:p w14:paraId="4CF99225" w14:textId="77777777" w:rsidR="00DB0958" w:rsidRDefault="007C4DC2">
            <w:pPr>
              <w:spacing w:after="0" w:line="276" w:lineRule="auto"/>
              <w:rPr>
                <w:rFonts w:eastAsia="Calibri"/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1D688310" w14:textId="77777777" w:rsidR="00DB0958" w:rsidRDefault="00DB0958">
            <w:pPr>
              <w:spacing w:after="0"/>
              <w:rPr>
                <w:lang w:val="en-US"/>
              </w:rPr>
            </w:pPr>
          </w:p>
          <w:p w14:paraId="4D78CCB0" w14:textId="77777777" w:rsidR="00DB0958" w:rsidRDefault="00DB0958">
            <w:pPr>
              <w:spacing w:after="0"/>
            </w:pPr>
          </w:p>
          <w:p w14:paraId="2E51478B" w14:textId="77777777" w:rsidR="00DB0958" w:rsidRDefault="00DB0958">
            <w:pPr>
              <w:spacing w:after="0"/>
            </w:pPr>
          </w:p>
        </w:tc>
        <w:tc>
          <w:tcPr>
            <w:tcW w:w="2722" w:type="dxa"/>
            <w:shd w:val="clear" w:color="auto" w:fill="auto"/>
          </w:tcPr>
          <w:p w14:paraId="7F325D88" w14:textId="19714EFE" w:rsidR="00DB0958" w:rsidRPr="00802444" w:rsidRDefault="007C4DC2">
            <w:pPr>
              <w:spacing w:after="0"/>
              <w:rPr>
                <w:lang w:val="en-US"/>
              </w:rPr>
            </w:pPr>
            <w:r w:rsidRPr="00740EAE">
              <w:rPr>
                <w:lang w:val="en-US"/>
              </w:rPr>
              <w:t xml:space="preserve">- </w:t>
            </w:r>
            <w:r w:rsidRPr="00740EAE">
              <w:t xml:space="preserve">Mặn: </w:t>
            </w:r>
            <w:r w:rsidR="00802444">
              <w:rPr>
                <w:lang w:val="en-US"/>
              </w:rPr>
              <w:t>Cá thu sốt cà</w:t>
            </w:r>
          </w:p>
          <w:p w14:paraId="4A3B39E5" w14:textId="662FF5DF" w:rsidR="00DB0958" w:rsidRPr="00740EAE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 w:rsidRPr="00740EAE">
              <w:rPr>
                <w:rFonts w:eastAsia="Calibri"/>
                <w:lang w:val="en-US"/>
              </w:rPr>
              <w:t xml:space="preserve">- </w:t>
            </w:r>
            <w:r w:rsidR="00BC45B0">
              <w:rPr>
                <w:rFonts w:eastAsia="Calibri"/>
                <w:lang w:val="en-US"/>
              </w:rPr>
              <w:t xml:space="preserve">Canh </w:t>
            </w:r>
            <w:r w:rsidR="00802444">
              <w:rPr>
                <w:rFonts w:eastAsia="Calibri"/>
                <w:lang w:val="en-US"/>
              </w:rPr>
              <w:t>c</w:t>
            </w:r>
            <w:r w:rsidR="003D7327">
              <w:rPr>
                <w:rFonts w:eastAsia="Calibri"/>
                <w:lang w:val="en-US"/>
              </w:rPr>
              <w:t xml:space="preserve">hua rau muống </w:t>
            </w:r>
            <w:r w:rsidR="00802444">
              <w:rPr>
                <w:rFonts w:eastAsia="Calibri"/>
                <w:lang w:val="en-US"/>
              </w:rPr>
              <w:t>nấu tôm khô</w:t>
            </w:r>
          </w:p>
          <w:p w14:paraId="03416EEE" w14:textId="1A4AD1DE" w:rsidR="00DB0958" w:rsidRPr="00BC45B0" w:rsidRDefault="007C4DC2" w:rsidP="00BC45B0">
            <w:pPr>
              <w:spacing w:after="0"/>
              <w:rPr>
                <w:lang w:val="en-US"/>
              </w:rPr>
            </w:pPr>
            <w:r w:rsidRPr="00740EAE">
              <w:rPr>
                <w:lang w:val="en-US"/>
              </w:rPr>
              <w:t xml:space="preserve">- </w:t>
            </w:r>
            <w:r w:rsidRPr="00740EAE">
              <w:t>Tráng miệng:</w:t>
            </w:r>
            <w:r w:rsidR="00BC45B0">
              <w:rPr>
                <w:lang w:val="en-US"/>
              </w:rPr>
              <w:t xml:space="preserve"> Chuối cau</w:t>
            </w:r>
          </w:p>
        </w:tc>
        <w:tc>
          <w:tcPr>
            <w:tcW w:w="2409" w:type="dxa"/>
            <w:shd w:val="clear" w:color="auto" w:fill="auto"/>
          </w:tcPr>
          <w:p w14:paraId="004943E8" w14:textId="1C7DAE56" w:rsidR="00DB0958" w:rsidRPr="00740EAE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 w:rsidR="00BC45B0">
              <w:rPr>
                <w:rFonts w:eastAsia="Calibri"/>
                <w:lang w:val="en-US"/>
              </w:rPr>
              <w:t>Miế</w:t>
            </w:r>
            <w:r w:rsidR="004F27FA">
              <w:rPr>
                <w:rFonts w:eastAsia="Calibri"/>
                <w:lang w:val="en-US"/>
              </w:rPr>
              <w:t>n</w:t>
            </w:r>
            <w:r w:rsidR="00BC45B0">
              <w:rPr>
                <w:rFonts w:eastAsia="Calibri"/>
                <w:lang w:val="en-US"/>
              </w:rPr>
              <w:t xml:space="preserve"> nấu </w:t>
            </w:r>
            <w:r w:rsidR="00D57F34">
              <w:rPr>
                <w:rFonts w:eastAsia="Calibri"/>
                <w:lang w:val="en-US"/>
              </w:rPr>
              <w:t>thịt bò, cà rốt</w:t>
            </w:r>
          </w:p>
          <w:p w14:paraId="15BECB8A" w14:textId="77777777" w:rsidR="00DB0958" w:rsidRPr="00740EAE" w:rsidRDefault="007C4DC2">
            <w:pPr>
              <w:spacing w:after="0" w:line="276" w:lineRule="auto"/>
              <w:rPr>
                <w:lang w:val="fr-FR"/>
              </w:rPr>
            </w:pPr>
            <w:r w:rsidRPr="00740EAE">
              <w:t xml:space="preserve">- </w:t>
            </w:r>
            <w:r w:rsidRPr="00740EAE">
              <w:rPr>
                <w:lang w:val="fr-FR"/>
              </w:rPr>
              <w:t>Sữa Grow</w:t>
            </w:r>
          </w:p>
          <w:p w14:paraId="539336B5" w14:textId="77777777" w:rsidR="00DB0958" w:rsidRDefault="00DB0958">
            <w:pPr>
              <w:spacing w:after="0" w:line="276" w:lineRule="auto"/>
            </w:pPr>
          </w:p>
        </w:tc>
        <w:tc>
          <w:tcPr>
            <w:tcW w:w="1450" w:type="dxa"/>
          </w:tcPr>
          <w:p w14:paraId="7EC4D761" w14:textId="7FC8D490" w:rsidR="00DB0958" w:rsidRDefault="007C4DC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EE60FA">
              <w:rPr>
                <w:lang w:val="en-US"/>
              </w:rPr>
              <w:t xml:space="preserve">cải thảo </w:t>
            </w:r>
          </w:p>
        </w:tc>
      </w:tr>
      <w:tr w:rsidR="00DB0958" w14:paraId="4B596EEC" w14:textId="77777777" w:rsidTr="00740EAE">
        <w:trPr>
          <w:trHeight w:val="2072"/>
        </w:trPr>
        <w:tc>
          <w:tcPr>
            <w:tcW w:w="1271" w:type="dxa"/>
            <w:shd w:val="clear" w:color="auto" w:fill="auto"/>
          </w:tcPr>
          <w:p w14:paraId="4E187C3E" w14:textId="77777777" w:rsidR="00DB0958" w:rsidRDefault="007C4DC2">
            <w:pPr>
              <w:spacing w:after="0" w:line="276" w:lineRule="auto"/>
              <w:rPr>
                <w:lang w:val="en-US"/>
              </w:rPr>
            </w:pPr>
            <w:r>
              <w:t>Thứ 3</w:t>
            </w:r>
          </w:p>
          <w:p w14:paraId="1C634293" w14:textId="42D46750" w:rsidR="00DB0958" w:rsidRDefault="00BC45B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7C4DC2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7C4DC2">
              <w:rPr>
                <w:lang w:val="en-US"/>
              </w:rPr>
              <w:t>/</w:t>
            </w:r>
            <w:r w:rsidR="00740EAE">
              <w:rPr>
                <w:lang w:val="en-US"/>
              </w:rPr>
              <w:t>25</w:t>
            </w:r>
          </w:p>
        </w:tc>
        <w:tc>
          <w:tcPr>
            <w:tcW w:w="2665" w:type="dxa"/>
            <w:shd w:val="clear" w:color="auto" w:fill="auto"/>
          </w:tcPr>
          <w:p w14:paraId="22299841" w14:textId="5BF24130" w:rsidR="00EA152D" w:rsidRPr="00EE60FA" w:rsidRDefault="00EA152D" w:rsidP="00EA152D">
            <w:pPr>
              <w:spacing w:after="0" w:line="276" w:lineRule="auto"/>
              <w:rPr>
                <w:lang w:val="en-US"/>
              </w:rPr>
            </w:pPr>
            <w:r w:rsidRPr="00740EAE">
              <w:t xml:space="preserve">- </w:t>
            </w:r>
            <w:r w:rsidR="0045627D">
              <w:rPr>
                <w:lang w:val="fr-FR"/>
              </w:rPr>
              <w:t xml:space="preserve">Phở gà, rau thơm </w:t>
            </w:r>
          </w:p>
          <w:p w14:paraId="6DA3B252" w14:textId="77777777" w:rsidR="00DB0958" w:rsidRDefault="007C4DC2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Sữa Grow</w:t>
            </w:r>
          </w:p>
          <w:p w14:paraId="3BFCF6B0" w14:textId="77777777" w:rsidR="00DB0958" w:rsidRDefault="00DB0958">
            <w:pPr>
              <w:spacing w:after="0" w:line="276" w:lineRule="auto"/>
              <w:rPr>
                <w:lang w:val="fr-FR"/>
              </w:rPr>
            </w:pPr>
          </w:p>
        </w:tc>
        <w:tc>
          <w:tcPr>
            <w:tcW w:w="2722" w:type="dxa"/>
            <w:shd w:val="clear" w:color="auto" w:fill="auto"/>
          </w:tcPr>
          <w:p w14:paraId="7290A45D" w14:textId="3ED62F1F" w:rsidR="00DB0958" w:rsidRPr="00740EAE" w:rsidRDefault="007C4DC2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en-US"/>
              </w:rPr>
              <w:t xml:space="preserve">- Mặn: </w:t>
            </w:r>
            <w:r w:rsidR="00CB61CD">
              <w:rPr>
                <w:rFonts w:eastAsia="Calibri"/>
                <w:lang w:val="en-US"/>
              </w:rPr>
              <w:t>Chả t</w:t>
            </w:r>
            <w:r w:rsidR="0045627D">
              <w:rPr>
                <w:rFonts w:eastAsia="Calibri"/>
                <w:lang w:val="en-US"/>
              </w:rPr>
              <w:t xml:space="preserve">rứng, thịt hấp </w:t>
            </w:r>
          </w:p>
          <w:p w14:paraId="57BC77C7" w14:textId="77777777" w:rsidR="00EA152D" w:rsidRPr="00BC45B0" w:rsidRDefault="00EA152D" w:rsidP="00EA152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Canh khoai sọ hầm xương ống</w:t>
            </w:r>
          </w:p>
          <w:p w14:paraId="081820E8" w14:textId="1069C2D0" w:rsidR="00DB0958" w:rsidRPr="00802444" w:rsidRDefault="007C4DC2">
            <w:pPr>
              <w:spacing w:after="0" w:line="276" w:lineRule="auto"/>
              <w:rPr>
                <w:lang w:val="en-US"/>
              </w:rPr>
            </w:pPr>
            <w:r w:rsidRPr="00740EAE">
              <w:rPr>
                <w:rFonts w:eastAsia="Calibri"/>
              </w:rPr>
              <w:t xml:space="preserve">- </w:t>
            </w:r>
            <w:r w:rsidRPr="00740EAE">
              <w:t xml:space="preserve">TM: </w:t>
            </w:r>
            <w:r w:rsidR="00802444">
              <w:rPr>
                <w:lang w:val="en-US"/>
              </w:rPr>
              <w:t>Mận</w:t>
            </w:r>
          </w:p>
          <w:p w14:paraId="20B30C4C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05FE2E1" w14:textId="77777777" w:rsidR="0045627D" w:rsidRDefault="0045627D" w:rsidP="0045627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Hủ tíu cà ri mực, cà rốt</w:t>
            </w:r>
          </w:p>
          <w:p w14:paraId="17A2F3EF" w14:textId="77777777" w:rsidR="00692079" w:rsidRDefault="00692079" w:rsidP="00692079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en-US"/>
              </w:rPr>
              <w:t xml:space="preserve">Sữa Kun </w:t>
            </w:r>
          </w:p>
          <w:p w14:paraId="56A524EC" w14:textId="350B2871" w:rsidR="00DB0958" w:rsidRPr="00692079" w:rsidRDefault="00DB0958" w:rsidP="00692079">
            <w:pPr>
              <w:spacing w:after="0"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1450" w:type="dxa"/>
          </w:tcPr>
          <w:p w14:paraId="74390A9F" w14:textId="5D7A8030" w:rsidR="00DB0958" w:rsidRDefault="007C4DC2" w:rsidP="003E65B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EE60FA">
              <w:rPr>
                <w:lang w:val="en-US"/>
              </w:rPr>
              <w:t xml:space="preserve">tần ô </w:t>
            </w:r>
          </w:p>
        </w:tc>
      </w:tr>
      <w:tr w:rsidR="00DB0958" w14:paraId="18F3D14C" w14:textId="77777777" w:rsidTr="007A601F">
        <w:trPr>
          <w:trHeight w:val="2360"/>
        </w:trPr>
        <w:tc>
          <w:tcPr>
            <w:tcW w:w="1271" w:type="dxa"/>
            <w:shd w:val="clear" w:color="auto" w:fill="auto"/>
          </w:tcPr>
          <w:p w14:paraId="410122A2" w14:textId="77777777" w:rsidR="00DB0958" w:rsidRDefault="007C4DC2">
            <w:pPr>
              <w:spacing w:after="0"/>
              <w:jc w:val="center"/>
            </w:pPr>
            <w:r>
              <w:t>Thứ 4</w:t>
            </w:r>
          </w:p>
          <w:p w14:paraId="639A84F4" w14:textId="291DE803" w:rsidR="00DB0958" w:rsidRDefault="00BC45B0">
            <w:pPr>
              <w:spacing w:after="0"/>
              <w:jc w:val="center"/>
            </w:pPr>
            <w:r>
              <w:rPr>
                <w:lang w:val="en-US"/>
              </w:rPr>
              <w:t>02</w:t>
            </w:r>
            <w:r w:rsidR="007C4DC2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7C4DC2">
              <w:rPr>
                <w:lang w:val="en-US"/>
              </w:rPr>
              <w:t>/</w:t>
            </w:r>
            <w:r w:rsidR="00740EAE">
              <w:rPr>
                <w:lang w:val="en-US"/>
              </w:rPr>
              <w:t>25</w:t>
            </w:r>
          </w:p>
        </w:tc>
        <w:tc>
          <w:tcPr>
            <w:tcW w:w="2665" w:type="dxa"/>
            <w:shd w:val="clear" w:color="auto" w:fill="auto"/>
          </w:tcPr>
          <w:p w14:paraId="39EB7841" w14:textId="60FC2A45" w:rsidR="00DB0958" w:rsidRPr="00740EAE" w:rsidRDefault="007C4DC2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en-US"/>
              </w:rPr>
              <w:t xml:space="preserve">- </w:t>
            </w:r>
            <w:r w:rsidR="00EE60FA">
              <w:rPr>
                <w:lang w:val="en-US"/>
              </w:rPr>
              <w:t>Bánh mì que</w:t>
            </w:r>
          </w:p>
          <w:p w14:paraId="27C5D4D7" w14:textId="77777777" w:rsidR="00DB0958" w:rsidRPr="00740EAE" w:rsidRDefault="007C4DC2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en-US"/>
              </w:rPr>
              <w:t xml:space="preserve">- </w:t>
            </w:r>
            <w:r w:rsidRPr="00740EAE">
              <w:rPr>
                <w:lang w:val="fr-FR"/>
              </w:rPr>
              <w:t>Sữa Grow</w:t>
            </w:r>
          </w:p>
          <w:p w14:paraId="6B82F1C0" w14:textId="77777777" w:rsidR="00DB0958" w:rsidRDefault="00DB0958">
            <w:pPr>
              <w:spacing w:after="0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1981550E" w14:textId="573DB284" w:rsidR="00DB0958" w:rsidRPr="00740EAE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Mặn</w:t>
            </w:r>
            <w:r>
              <w:rPr>
                <w:rFonts w:eastAsia="Calibri"/>
                <w:lang w:val="en-US"/>
              </w:rPr>
              <w:t xml:space="preserve">: </w:t>
            </w:r>
            <w:r w:rsidR="00BC45B0">
              <w:rPr>
                <w:rFonts w:eastAsia="Calibri"/>
                <w:lang w:val="en-US"/>
              </w:rPr>
              <w:t>Cá diêu hồng chiên nước nắm</w:t>
            </w:r>
          </w:p>
          <w:p w14:paraId="0691811C" w14:textId="77777777" w:rsidR="00EB6049" w:rsidRPr="00802444" w:rsidRDefault="00EB6049" w:rsidP="00EB6049">
            <w:pPr>
              <w:spacing w:after="0" w:line="276" w:lineRule="auto"/>
              <w:rPr>
                <w:rFonts w:eastAsia="Calibri"/>
                <w:lang w:val="en-US"/>
              </w:rPr>
            </w:pPr>
            <w:r w:rsidRPr="00740EAE"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Canh rau dền nấu giò sống</w:t>
            </w:r>
          </w:p>
          <w:p w14:paraId="0E5F4744" w14:textId="36AB1CEE" w:rsidR="00DB0958" w:rsidRDefault="007C4DC2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en-US"/>
              </w:rPr>
              <w:t xml:space="preserve">- Tráng miệng: </w:t>
            </w:r>
            <w:r w:rsidR="00802444">
              <w:rPr>
                <w:lang w:val="en-US"/>
              </w:rPr>
              <w:t>Dưa hấu</w:t>
            </w:r>
          </w:p>
        </w:tc>
        <w:tc>
          <w:tcPr>
            <w:tcW w:w="2409" w:type="dxa"/>
            <w:shd w:val="clear" w:color="auto" w:fill="auto"/>
          </w:tcPr>
          <w:p w14:paraId="783DA9EE" w14:textId="7F264AA0" w:rsidR="00DB0958" w:rsidRPr="00802444" w:rsidRDefault="007C4DC2" w:rsidP="00802444">
            <w:pPr>
              <w:spacing w:after="0" w:line="276" w:lineRule="auto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02444">
              <w:rPr>
                <w:rFonts w:eastAsia="Calibri"/>
                <w:lang w:val="en-US"/>
              </w:rPr>
              <w:t>Cháo sườn</w:t>
            </w:r>
            <w:r w:rsidR="00400444">
              <w:rPr>
                <w:rFonts w:eastAsia="Calibri"/>
                <w:lang w:val="en-US"/>
              </w:rPr>
              <w:t>,</w:t>
            </w:r>
            <w:r w:rsidR="00802444">
              <w:rPr>
                <w:rFonts w:eastAsia="Calibri"/>
                <w:lang w:val="en-US"/>
              </w:rPr>
              <w:t xml:space="preserve"> cải bó xôi</w:t>
            </w:r>
          </w:p>
          <w:p w14:paraId="70AD126F" w14:textId="77777777" w:rsidR="00DB0958" w:rsidRDefault="007C4DC2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3AA919A5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</w:tcPr>
          <w:p w14:paraId="0449A962" w14:textId="37CC8D87" w:rsidR="00DB0958" w:rsidRDefault="00C14BF9" w:rsidP="00C14BF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 cà chua trứng</w:t>
            </w:r>
            <w:r>
              <w:rPr>
                <w:lang w:val="en-US"/>
              </w:rPr>
              <w:t xml:space="preserve"> </w:t>
            </w:r>
          </w:p>
        </w:tc>
      </w:tr>
      <w:tr w:rsidR="00DB0958" w14:paraId="749CE22B" w14:textId="77777777" w:rsidTr="007A601F">
        <w:trPr>
          <w:trHeight w:val="2063"/>
        </w:trPr>
        <w:tc>
          <w:tcPr>
            <w:tcW w:w="1271" w:type="dxa"/>
            <w:shd w:val="clear" w:color="auto" w:fill="auto"/>
          </w:tcPr>
          <w:p w14:paraId="5CB10907" w14:textId="77777777" w:rsidR="00DB0958" w:rsidRDefault="007C4DC2">
            <w:pPr>
              <w:spacing w:after="0"/>
              <w:jc w:val="center"/>
            </w:pPr>
            <w:r>
              <w:t>Thứ 5</w:t>
            </w:r>
          </w:p>
          <w:p w14:paraId="0EB44922" w14:textId="68D48F97" w:rsidR="00DB0958" w:rsidRDefault="00BC45B0">
            <w:pPr>
              <w:spacing w:after="0"/>
              <w:jc w:val="center"/>
            </w:pPr>
            <w:r>
              <w:rPr>
                <w:lang w:val="en-US"/>
              </w:rPr>
              <w:t>03</w:t>
            </w:r>
            <w:r w:rsidR="00336235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336235">
              <w:rPr>
                <w:lang w:val="en-US"/>
              </w:rPr>
              <w:t>/</w:t>
            </w:r>
            <w:r w:rsidR="00740EAE">
              <w:rPr>
                <w:lang w:val="en-US"/>
              </w:rPr>
              <w:t>25</w:t>
            </w:r>
          </w:p>
        </w:tc>
        <w:tc>
          <w:tcPr>
            <w:tcW w:w="2665" w:type="dxa"/>
            <w:shd w:val="clear" w:color="auto" w:fill="auto"/>
          </w:tcPr>
          <w:p w14:paraId="17248352" w14:textId="77BBAD38" w:rsidR="00EA152D" w:rsidRDefault="00EA152D" w:rsidP="00EA152D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45627D">
              <w:rPr>
                <w:lang w:val="en-US"/>
              </w:rPr>
              <w:t>Bún nấu nghêu, cà chua, cần tây</w:t>
            </w:r>
          </w:p>
          <w:p w14:paraId="30A22D6A" w14:textId="77777777" w:rsidR="00DB0958" w:rsidRDefault="007C4DC2">
            <w:pPr>
              <w:spacing w:after="0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 Sữa Grow</w:t>
            </w:r>
          </w:p>
        </w:tc>
        <w:tc>
          <w:tcPr>
            <w:tcW w:w="2722" w:type="dxa"/>
            <w:shd w:val="clear" w:color="auto" w:fill="auto"/>
          </w:tcPr>
          <w:p w14:paraId="58B50503" w14:textId="351639D3" w:rsidR="00DB0958" w:rsidRPr="00740EAE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Mặn:</w:t>
            </w:r>
            <w:r w:rsidR="000D33BA">
              <w:rPr>
                <w:rFonts w:eastAsia="Calibri"/>
                <w:lang w:val="en-US"/>
              </w:rPr>
              <w:t xml:space="preserve"> </w:t>
            </w:r>
            <w:r w:rsidR="0045627D">
              <w:rPr>
                <w:rFonts w:eastAsia="Calibri"/>
                <w:lang w:val="en-US"/>
              </w:rPr>
              <w:t>Đậu hủ khìa nước tương</w:t>
            </w:r>
          </w:p>
          <w:p w14:paraId="10F9380D" w14:textId="77777777" w:rsidR="00EB6049" w:rsidRPr="00740EAE" w:rsidRDefault="00EB6049" w:rsidP="00EB6049">
            <w:pPr>
              <w:spacing w:after="0" w:line="276" w:lineRule="auto"/>
              <w:rPr>
                <w:lang w:val="en-US"/>
              </w:rPr>
            </w:pPr>
            <w:r w:rsidRPr="00740EAE">
              <w:rPr>
                <w:lang w:val="en-US"/>
              </w:rPr>
              <w:t>- Canh</w:t>
            </w:r>
            <w:r>
              <w:rPr>
                <w:rFonts w:eastAsia="Calibri"/>
                <w:lang w:val="en-US"/>
              </w:rPr>
              <w:t xml:space="preserve"> cải ngọt nấu thịt bằm</w:t>
            </w:r>
          </w:p>
          <w:p w14:paraId="6F35D896" w14:textId="43BAC8A8" w:rsidR="00DB0958" w:rsidRPr="00802444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TM: </w:t>
            </w:r>
            <w:r w:rsidR="00802444">
              <w:rPr>
                <w:rFonts w:eastAsia="Calibri"/>
                <w:lang w:val="en-US"/>
              </w:rPr>
              <w:t>Thanh long</w:t>
            </w:r>
          </w:p>
        </w:tc>
        <w:tc>
          <w:tcPr>
            <w:tcW w:w="2409" w:type="dxa"/>
            <w:shd w:val="clear" w:color="auto" w:fill="auto"/>
          </w:tcPr>
          <w:p w14:paraId="67A1B138" w14:textId="77777777" w:rsidR="0045627D" w:rsidRDefault="0045627D" w:rsidP="0045627D">
            <w:pPr>
              <w:spacing w:after="0" w:line="276" w:lineRule="auto"/>
              <w:rPr>
                <w:color w:val="FF0000"/>
                <w:lang w:val="en-US"/>
              </w:rPr>
            </w:pPr>
            <w:r w:rsidRPr="00740EAE"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  <w:lang w:val="en-US"/>
              </w:rPr>
              <w:t>Súp tôm nấu nấm rơm, cà rốt</w:t>
            </w:r>
          </w:p>
          <w:p w14:paraId="6D1CDA9C" w14:textId="081B437B" w:rsidR="00DB0958" w:rsidRDefault="00692079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B</w:t>
            </w:r>
            <w:bookmarkStart w:id="0" w:name="_GoBack"/>
            <w:bookmarkEnd w:id="0"/>
            <w:r>
              <w:rPr>
                <w:lang w:val="en-US"/>
              </w:rPr>
              <w:t>ánh plan</w:t>
            </w:r>
          </w:p>
        </w:tc>
        <w:tc>
          <w:tcPr>
            <w:tcW w:w="1450" w:type="dxa"/>
            <w:shd w:val="clear" w:color="auto" w:fill="auto"/>
          </w:tcPr>
          <w:p w14:paraId="796A0DB5" w14:textId="3D5E46EA" w:rsidR="00DB0958" w:rsidRDefault="00C14BF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 bí xanh tôm khô</w:t>
            </w:r>
          </w:p>
        </w:tc>
      </w:tr>
      <w:tr w:rsidR="00DB0958" w14:paraId="317511A4" w14:textId="77777777" w:rsidTr="007A601F">
        <w:trPr>
          <w:trHeight w:val="1883"/>
        </w:trPr>
        <w:tc>
          <w:tcPr>
            <w:tcW w:w="1271" w:type="dxa"/>
            <w:shd w:val="clear" w:color="auto" w:fill="auto"/>
          </w:tcPr>
          <w:p w14:paraId="419D90EB" w14:textId="77777777" w:rsidR="00DB0958" w:rsidRDefault="007C4DC2">
            <w:pPr>
              <w:spacing w:after="0"/>
              <w:jc w:val="center"/>
            </w:pPr>
            <w:r>
              <w:t>Thứ 6</w:t>
            </w:r>
          </w:p>
          <w:p w14:paraId="54CD669B" w14:textId="5C6CB9BE" w:rsidR="00DB0958" w:rsidRDefault="00BC45B0">
            <w:pPr>
              <w:spacing w:after="0"/>
              <w:jc w:val="center"/>
            </w:pPr>
            <w:r>
              <w:rPr>
                <w:lang w:val="en-US"/>
              </w:rPr>
              <w:t>04</w:t>
            </w:r>
            <w:r w:rsidR="00336235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336235">
              <w:rPr>
                <w:lang w:val="en-US"/>
              </w:rPr>
              <w:t>/</w:t>
            </w:r>
            <w:r w:rsidR="00740EAE">
              <w:rPr>
                <w:lang w:val="en-US"/>
              </w:rPr>
              <w:t>25</w:t>
            </w:r>
          </w:p>
        </w:tc>
        <w:tc>
          <w:tcPr>
            <w:tcW w:w="2665" w:type="dxa"/>
            <w:shd w:val="clear" w:color="auto" w:fill="auto"/>
          </w:tcPr>
          <w:p w14:paraId="66E61CFA" w14:textId="64A0898D" w:rsidR="00DB0958" w:rsidRDefault="007C4DC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EE60FA">
              <w:rPr>
                <w:lang w:val="en-US"/>
              </w:rPr>
              <w:t xml:space="preserve">Mì quảng ếch, susu </w:t>
            </w:r>
          </w:p>
          <w:p w14:paraId="24F28667" w14:textId="61492A2D" w:rsidR="00DB0958" w:rsidRDefault="007C4DC2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Yaourt </w:t>
            </w:r>
          </w:p>
          <w:p w14:paraId="071AE042" w14:textId="77777777" w:rsidR="00DB0958" w:rsidRDefault="00DB0958">
            <w:pPr>
              <w:spacing w:after="0"/>
              <w:rPr>
                <w:lang w:val="en-US"/>
              </w:rPr>
            </w:pPr>
          </w:p>
          <w:p w14:paraId="2D19F85A" w14:textId="77777777" w:rsidR="00DB0958" w:rsidRDefault="00DB0958">
            <w:pPr>
              <w:spacing w:after="0"/>
            </w:pPr>
          </w:p>
        </w:tc>
        <w:tc>
          <w:tcPr>
            <w:tcW w:w="2722" w:type="dxa"/>
            <w:shd w:val="clear" w:color="auto" w:fill="auto"/>
          </w:tcPr>
          <w:p w14:paraId="58596D42" w14:textId="68D59920" w:rsidR="00DB0958" w:rsidRPr="00802444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 w:rsidRPr="00740EAE">
              <w:rPr>
                <w:rFonts w:eastAsia="Calibri"/>
              </w:rPr>
              <w:t xml:space="preserve">- Mặn: </w:t>
            </w:r>
            <w:r w:rsidR="0045627D">
              <w:rPr>
                <w:rFonts w:eastAsia="Calibri"/>
                <w:lang w:val="en-US"/>
              </w:rPr>
              <w:t>Vịt kho gừng</w:t>
            </w:r>
          </w:p>
          <w:p w14:paraId="79C171A3" w14:textId="339CAA55" w:rsidR="00DB0958" w:rsidRPr="00802444" w:rsidRDefault="007C4DC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Canh</w:t>
            </w:r>
            <w:r w:rsidR="00802444">
              <w:rPr>
                <w:rFonts w:eastAsia="Calibri"/>
                <w:lang w:val="en-US"/>
              </w:rPr>
              <w:t xml:space="preserve"> b</w:t>
            </w:r>
            <w:r w:rsidR="00EE60FA">
              <w:rPr>
                <w:rFonts w:eastAsia="Calibri"/>
                <w:lang w:val="en-US"/>
              </w:rPr>
              <w:t>í xanh thịt bò</w:t>
            </w:r>
          </w:p>
          <w:p w14:paraId="3D2118D4" w14:textId="73C2F143" w:rsidR="00DB0958" w:rsidRPr="00802444" w:rsidRDefault="007C4DC2" w:rsidP="00BC45B0">
            <w:pPr>
              <w:spacing w:after="0" w:line="276" w:lineRule="auto"/>
              <w:rPr>
                <w:lang w:val="en-US"/>
              </w:rPr>
            </w:pPr>
            <w:r w:rsidRPr="00740EAE">
              <w:rPr>
                <w:rFonts w:eastAsia="Calibri"/>
              </w:rPr>
              <w:t xml:space="preserve">- TM: </w:t>
            </w:r>
            <w:r w:rsidR="00802444">
              <w:rPr>
                <w:rFonts w:eastAsia="Calibri"/>
                <w:lang w:val="en-US"/>
              </w:rPr>
              <w:t>Nước cam</w:t>
            </w:r>
          </w:p>
        </w:tc>
        <w:tc>
          <w:tcPr>
            <w:tcW w:w="2409" w:type="dxa"/>
            <w:shd w:val="clear" w:color="auto" w:fill="auto"/>
          </w:tcPr>
          <w:p w14:paraId="39C25E46" w14:textId="667F7F23" w:rsidR="00DB0958" w:rsidRPr="00EE60FA" w:rsidRDefault="007C4DC2">
            <w:pPr>
              <w:spacing w:after="0"/>
              <w:rPr>
                <w:lang w:val="en-US"/>
              </w:rPr>
            </w:pPr>
            <w:r w:rsidRPr="00740EAE">
              <w:t>-</w:t>
            </w:r>
            <w:r>
              <w:rPr>
                <w:color w:val="FF0000"/>
              </w:rPr>
              <w:t xml:space="preserve"> </w:t>
            </w:r>
            <w:r w:rsidR="00EE60FA" w:rsidRPr="00EE60FA">
              <w:rPr>
                <w:lang w:val="en-US"/>
              </w:rPr>
              <w:t>Bánh cua bơ</w:t>
            </w:r>
          </w:p>
          <w:p w14:paraId="632A60FF" w14:textId="2F393B46" w:rsidR="00DB0958" w:rsidRPr="00802444" w:rsidRDefault="007C4DC2">
            <w:pPr>
              <w:spacing w:after="0" w:line="276" w:lineRule="auto"/>
              <w:rPr>
                <w:lang w:val="fr-FR"/>
              </w:rPr>
            </w:pPr>
            <w:r w:rsidRPr="00740EAE">
              <w:t xml:space="preserve">- </w:t>
            </w:r>
            <w:r w:rsidRPr="00740EAE">
              <w:rPr>
                <w:lang w:val="fr-FR"/>
              </w:rPr>
              <w:t>Sữa Grow</w:t>
            </w:r>
          </w:p>
          <w:p w14:paraId="6BD809F3" w14:textId="77777777" w:rsidR="00DB0958" w:rsidRDefault="00DB0958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5A029E05" w14:textId="505C819A" w:rsidR="00DB0958" w:rsidRPr="00F8560B" w:rsidRDefault="00F8560B" w:rsidP="00F8560B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EE60FA">
              <w:rPr>
                <w:lang w:val="en-US"/>
              </w:rPr>
              <w:t>Miến măng xương</w:t>
            </w:r>
          </w:p>
        </w:tc>
      </w:tr>
    </w:tbl>
    <w:p w14:paraId="733282A9" w14:textId="77777777" w:rsidR="00DB0958" w:rsidRDefault="00DB0958">
      <w:pPr>
        <w:pStyle w:val="ListParagraph"/>
        <w:rPr>
          <w:rFonts w:eastAsia="Calibri"/>
          <w:sz w:val="26"/>
          <w:szCs w:val="26"/>
        </w:rPr>
      </w:pPr>
    </w:p>
    <w:p w14:paraId="73CB9589" w14:textId="77777777" w:rsidR="00DB0958" w:rsidRDefault="007C4DC2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6434AA9E" w14:textId="77777777" w:rsidR="00DB0958" w:rsidRDefault="00DB0958">
      <w:pPr>
        <w:rPr>
          <w:rFonts w:eastAsia="Calibri"/>
          <w:sz w:val="26"/>
          <w:szCs w:val="26"/>
        </w:rPr>
      </w:pPr>
    </w:p>
    <w:p w14:paraId="5382675C" w14:textId="77777777" w:rsidR="00DB0958" w:rsidRDefault="00DB0958">
      <w:pPr>
        <w:rPr>
          <w:rFonts w:eastAsia="Calibri"/>
          <w:sz w:val="26"/>
          <w:szCs w:val="26"/>
          <w:lang w:val="en-US"/>
        </w:rPr>
      </w:pPr>
    </w:p>
    <w:p w14:paraId="76EF8773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6213AF4B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67FBBA07" w14:textId="06C2DC1F" w:rsidR="00A66647" w:rsidRDefault="00A66647">
      <w:pPr>
        <w:rPr>
          <w:rFonts w:eastAsia="Calibri"/>
          <w:sz w:val="26"/>
          <w:szCs w:val="26"/>
          <w:lang w:val="en-US"/>
        </w:rPr>
      </w:pPr>
    </w:p>
    <w:sectPr w:rsidR="00A66647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ADE"/>
    <w:multiLevelType w:val="hybridMultilevel"/>
    <w:tmpl w:val="D1B4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C6"/>
    <w:multiLevelType w:val="hybridMultilevel"/>
    <w:tmpl w:val="D1589B10"/>
    <w:lvl w:ilvl="0" w:tplc="BE369C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8"/>
    <w:rsid w:val="000D33BA"/>
    <w:rsid w:val="00226FE0"/>
    <w:rsid w:val="00336235"/>
    <w:rsid w:val="003D7327"/>
    <w:rsid w:val="003E65B2"/>
    <w:rsid w:val="00400444"/>
    <w:rsid w:val="00454994"/>
    <w:rsid w:val="0045627D"/>
    <w:rsid w:val="004C5156"/>
    <w:rsid w:val="004F27FA"/>
    <w:rsid w:val="00580DDF"/>
    <w:rsid w:val="005E14BB"/>
    <w:rsid w:val="00692079"/>
    <w:rsid w:val="00740EAE"/>
    <w:rsid w:val="00746A66"/>
    <w:rsid w:val="007A601F"/>
    <w:rsid w:val="007C4DC2"/>
    <w:rsid w:val="00802444"/>
    <w:rsid w:val="00814EC5"/>
    <w:rsid w:val="009D170F"/>
    <w:rsid w:val="00A33A89"/>
    <w:rsid w:val="00A66647"/>
    <w:rsid w:val="00A76BAB"/>
    <w:rsid w:val="00BC45B0"/>
    <w:rsid w:val="00BF2661"/>
    <w:rsid w:val="00C14BF9"/>
    <w:rsid w:val="00CB61CD"/>
    <w:rsid w:val="00D4170F"/>
    <w:rsid w:val="00D57F34"/>
    <w:rsid w:val="00DB0958"/>
    <w:rsid w:val="00E211E4"/>
    <w:rsid w:val="00E70090"/>
    <w:rsid w:val="00EA152D"/>
    <w:rsid w:val="00EA2D4D"/>
    <w:rsid w:val="00EB6049"/>
    <w:rsid w:val="00EC624B"/>
    <w:rsid w:val="00EE60FA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5ED1"/>
  <w15:docId w15:val="{22912A2B-CCA6-4E33-8DCE-B2A084C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11</cp:revision>
  <cp:lastPrinted>2024-03-29T00:57:00Z</cp:lastPrinted>
  <dcterms:created xsi:type="dcterms:W3CDTF">2025-03-18T08:26:00Z</dcterms:created>
  <dcterms:modified xsi:type="dcterms:W3CDTF">2025-03-31T02:27:00Z</dcterms:modified>
</cp:coreProperties>
</file>